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94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АНКЕТА (для работодателей)</w:t>
      </w:r>
    </w:p>
    <w:p w:rsidR="003A7D94" w:rsidRPr="00D35FF2" w:rsidRDefault="003A7D94" w:rsidP="003A7D94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D35FF2">
        <w:rPr>
          <w:b/>
          <w:bCs/>
          <w:sz w:val="28"/>
          <w:szCs w:val="28"/>
        </w:rPr>
        <w:t xml:space="preserve">Анкета оценки удовлетворенности </w:t>
      </w:r>
      <w:r w:rsidRPr="0017703A">
        <w:rPr>
          <w:b/>
          <w:bCs/>
          <w:sz w:val="28"/>
          <w:szCs w:val="28"/>
          <w:u w:val="single"/>
        </w:rPr>
        <w:t>работодателя</w:t>
      </w:r>
      <w:r w:rsidRPr="00D35FF2">
        <w:rPr>
          <w:b/>
          <w:bCs/>
          <w:sz w:val="28"/>
          <w:szCs w:val="28"/>
        </w:rPr>
        <w:t xml:space="preserve"> качеством подготовки </w:t>
      </w:r>
    </w:p>
    <w:p w:rsidR="00031C7E" w:rsidRDefault="003A7D94" w:rsidP="00031C7E">
      <w:pPr>
        <w:shd w:val="clear" w:color="auto" w:fill="FFFFFF"/>
        <w:ind w:right="1"/>
        <w:jc w:val="center"/>
        <w:rPr>
          <w:b/>
          <w:bCs/>
          <w:sz w:val="44"/>
        </w:rPr>
      </w:pPr>
      <w:r w:rsidRPr="0017703A">
        <w:rPr>
          <w:b/>
          <w:bCs/>
          <w:sz w:val="28"/>
          <w:szCs w:val="28"/>
        </w:rPr>
        <w:t xml:space="preserve">выпускников </w:t>
      </w:r>
      <w:r w:rsidR="008E65A0">
        <w:rPr>
          <w:b/>
          <w:bCs/>
          <w:sz w:val="28"/>
          <w:szCs w:val="28"/>
        </w:rPr>
        <w:t>КГБПОУ «</w:t>
      </w:r>
      <w:proofErr w:type="spellStart"/>
      <w:r w:rsidR="008E65A0">
        <w:rPr>
          <w:b/>
          <w:bCs/>
          <w:sz w:val="28"/>
          <w:szCs w:val="28"/>
        </w:rPr>
        <w:t>Бийский</w:t>
      </w:r>
      <w:proofErr w:type="spellEnd"/>
      <w:r w:rsidR="008E65A0">
        <w:rPr>
          <w:b/>
          <w:bCs/>
          <w:sz w:val="28"/>
          <w:szCs w:val="28"/>
        </w:rPr>
        <w:t xml:space="preserve"> государственный колледж»</w:t>
      </w:r>
      <w:r w:rsidR="00031C7E" w:rsidRPr="00031C7E">
        <w:rPr>
          <w:b/>
          <w:bCs/>
        </w:rPr>
        <w:t xml:space="preserve"> </w:t>
      </w:r>
      <w:r w:rsidR="00031C7E">
        <w:rPr>
          <w:b/>
          <w:bCs/>
        </w:rPr>
        <w:t xml:space="preserve">СПЕЦИАЛЬНОСТИ  </w:t>
      </w:r>
      <w:r w:rsidR="00031C7E" w:rsidRPr="00E222D4">
        <w:rPr>
          <w:b/>
          <w:bCs/>
          <w:u w:val="single"/>
        </w:rPr>
        <w:t>08.02.08 МОНТАЖ И ЭКСПЛУАТАЦИЯ ОБОРУДОВАНИЯ И СИСТЕМ ГАЗОСНАБЖЕНИЯ</w:t>
      </w:r>
    </w:p>
    <w:p w:rsidR="003A7D94" w:rsidRPr="0017703A" w:rsidRDefault="003A7D94" w:rsidP="003A7D94">
      <w:pPr>
        <w:shd w:val="clear" w:color="auto" w:fill="FFFFFF"/>
        <w:ind w:right="1"/>
        <w:jc w:val="center"/>
        <w:rPr>
          <w:sz w:val="28"/>
          <w:szCs w:val="28"/>
        </w:rPr>
      </w:pPr>
    </w:p>
    <w:p w:rsidR="003A7D94" w:rsidRPr="00F72F08" w:rsidRDefault="003A7D94" w:rsidP="003A7D94">
      <w:pPr>
        <w:shd w:val="clear" w:color="auto" w:fill="FFFFFF"/>
        <w:ind w:right="1"/>
        <w:jc w:val="center"/>
        <w:rPr>
          <w:b/>
          <w:bCs/>
          <w:sz w:val="16"/>
          <w:szCs w:val="16"/>
        </w:rPr>
      </w:pP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031C7E" w:rsidRPr="00031C7E" w:rsidRDefault="003A7D94" w:rsidP="00031C7E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А</w:t>
      </w:r>
      <w:proofErr w:type="gramEnd"/>
      <w:r w:rsidRPr="003262EB">
        <w:rPr>
          <w:b/>
          <w:bCs/>
        </w:rPr>
        <w:t xml:space="preserve"> «ОЦЕНКА УДОВЛЕТВОРЕННОСТИ К</w:t>
      </w:r>
      <w:r w:rsidR="00E222D4">
        <w:rPr>
          <w:b/>
          <w:bCs/>
        </w:rPr>
        <w:t xml:space="preserve">АЧЕСТВОМ ПОДГОТОВКИ ВЫПУСКНИКОВ 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1. ООО «Азимут-с»</w:t>
      </w:r>
    </w:p>
    <w:p w:rsid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BC7949">
        <w:rPr>
          <w:rFonts w:eastAsia="Calibri"/>
          <w:sz w:val="24"/>
          <w:szCs w:val="24"/>
          <w:lang w:eastAsia="en-US"/>
        </w:rPr>
        <w:t>2. ООО «Газпром газораспределение Барнаул»</w:t>
      </w:r>
    </w:p>
    <w:p w:rsidR="00D51705" w:rsidRDefault="00D51705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3.ООО «Газпром </w:t>
      </w:r>
      <w:proofErr w:type="spellStart"/>
      <w:r>
        <w:rPr>
          <w:rFonts w:eastAsia="Calibri"/>
          <w:sz w:val="24"/>
          <w:szCs w:val="24"/>
          <w:lang w:eastAsia="en-US"/>
        </w:rPr>
        <w:t>трансгаз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Томск»</w:t>
      </w:r>
    </w:p>
    <w:p w:rsidR="00D51705" w:rsidRPr="00BC7949" w:rsidRDefault="00D51705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4. </w:t>
      </w:r>
      <w:r w:rsidRPr="0089457B">
        <w:rPr>
          <w:color w:val="000000" w:themeColor="text1"/>
          <w:sz w:val="24"/>
          <w:szCs w:val="24"/>
        </w:rPr>
        <w:t>ООО «Регион строй»</w:t>
      </w:r>
    </w:p>
    <w:p w:rsidR="00BC7949" w:rsidRPr="00BC7949" w:rsidRDefault="00BC7949" w:rsidP="00BC7949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В этом разделе оценка 1 означает абсолютную неудовлетворенность, а оценка 10 - абсолютную удовлетворенность.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Актуальностью теоретических знаний.</w:t>
      </w:r>
      <w:r w:rsidR="00690D23">
        <w:t xml:space="preserve"> </w:t>
      </w:r>
      <w:r w:rsidR="00690D23" w:rsidRPr="00690D23">
        <w:t xml:space="preserve">«6» - </w:t>
      </w:r>
      <w:r w:rsidR="00D51705">
        <w:t>2</w:t>
      </w:r>
      <w:r w:rsidR="00690D23" w:rsidRPr="00690D23">
        <w:t xml:space="preserve"> чел (</w:t>
      </w:r>
      <w:r w:rsidR="0074548B">
        <w:t>50</w:t>
      </w:r>
      <w:r w:rsidR="00690D23" w:rsidRPr="00690D23">
        <w:t xml:space="preserve">%); </w:t>
      </w:r>
      <w:r w:rsidR="00690D23">
        <w:t> </w:t>
      </w:r>
      <w:r w:rsidR="00690D23" w:rsidRPr="00690D23">
        <w:t>«7» - 1 чел (</w:t>
      </w:r>
      <w:r w:rsidR="00D51705">
        <w:t>25</w:t>
      </w:r>
      <w:r w:rsidR="00690D23" w:rsidRPr="00690D23">
        <w:t xml:space="preserve">%); «9»- </w:t>
      </w:r>
      <w:r w:rsidR="0074548B">
        <w:t>1</w:t>
      </w:r>
      <w:r w:rsidR="00690D23" w:rsidRPr="00690D23">
        <w:t xml:space="preserve"> чел (</w:t>
      </w:r>
      <w:r w:rsidR="0074548B">
        <w:t>25</w:t>
      </w:r>
      <w:r w:rsidR="00690D23" w:rsidRPr="00690D23">
        <w:t xml:space="preserve">%); </w:t>
      </w:r>
    </w:p>
    <w:p w:rsidR="003A7D94" w:rsidRPr="003262EB" w:rsidRDefault="003A7D94" w:rsidP="00690D23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Соответствием теоретических знаний квалификации.</w:t>
      </w:r>
      <w:r w:rsidR="00690D23" w:rsidRPr="00690D23">
        <w:t xml:space="preserve"> «</w:t>
      </w:r>
      <w:r w:rsidR="0074548B">
        <w:t>4</w:t>
      </w:r>
      <w:r w:rsidR="00690D23" w:rsidRPr="00690D23">
        <w:t>» - 1 чел (</w:t>
      </w:r>
      <w:r w:rsidR="0074548B">
        <w:t>25</w:t>
      </w:r>
      <w:r w:rsidR="00690D23" w:rsidRPr="00690D23">
        <w:t>%); «8» - 1 чел (</w:t>
      </w:r>
      <w:r w:rsidR="0074548B">
        <w:t>25</w:t>
      </w:r>
      <w:r w:rsidR="00690D23" w:rsidRPr="00690D23">
        <w:t xml:space="preserve">%); «9»- </w:t>
      </w:r>
      <w:r w:rsidR="0074548B">
        <w:t>2 чел (50%)</w:t>
      </w:r>
    </w:p>
    <w:p w:rsidR="003A7D94" w:rsidRPr="003262EB" w:rsidRDefault="003A7D94" w:rsidP="00690D23">
      <w:pPr>
        <w:numPr>
          <w:ilvl w:val="0"/>
          <w:numId w:val="1"/>
        </w:numPr>
        <w:shd w:val="clear" w:color="auto" w:fill="FFFFFF"/>
        <w:tabs>
          <w:tab w:val="left" w:pos="567"/>
        </w:tabs>
        <w:ind w:right="1"/>
        <w:rPr>
          <w:spacing w:val="-9"/>
        </w:rPr>
      </w:pPr>
      <w:r w:rsidRPr="003262EB">
        <w:t>Умением применять теоретические знания в профессиональной деятельности.</w:t>
      </w:r>
      <w:r w:rsidR="00690D23" w:rsidRPr="00690D23">
        <w:t xml:space="preserve"> </w:t>
      </w:r>
      <w:r w:rsidR="00690D23">
        <w:t xml:space="preserve"> </w:t>
      </w:r>
      <w:r w:rsidR="00690D23" w:rsidRPr="00690D23">
        <w:t>«</w:t>
      </w:r>
      <w:r w:rsidR="0074548B">
        <w:t>3</w:t>
      </w:r>
      <w:r w:rsidR="00690D23" w:rsidRPr="00690D23">
        <w:t>» - 2 чел</w:t>
      </w:r>
      <w:r w:rsidR="00F7410A">
        <w:t xml:space="preserve"> (</w:t>
      </w:r>
      <w:r w:rsidR="0074548B">
        <w:t>50</w:t>
      </w:r>
      <w:r w:rsidR="00F7410A">
        <w:t xml:space="preserve">%);   «9»- </w:t>
      </w:r>
      <w:r w:rsidR="0074548B">
        <w:t xml:space="preserve">1 </w:t>
      </w:r>
      <w:r w:rsidR="00F7410A">
        <w:t>чел (</w:t>
      </w:r>
      <w:r w:rsidR="0074548B">
        <w:t>25</w:t>
      </w:r>
      <w:r w:rsidR="00F7410A">
        <w:t>%);</w:t>
      </w:r>
      <w:proofErr w:type="gramStart"/>
      <w:r w:rsidR="00690D23" w:rsidRPr="00690D23">
        <w:t xml:space="preserve"> ;</w:t>
      </w:r>
      <w:proofErr w:type="gramEnd"/>
      <w:r w:rsidR="00690D23" w:rsidRPr="00690D23">
        <w:t>«</w:t>
      </w:r>
      <w:r w:rsidR="0074548B">
        <w:t>8</w:t>
      </w:r>
      <w:r w:rsidR="00690D23" w:rsidRPr="00690D23">
        <w:t>»- 1 чел (</w:t>
      </w:r>
      <w:r w:rsidR="0074548B">
        <w:t>25</w:t>
      </w:r>
      <w:r w:rsidR="00690D23" w:rsidRPr="00690D23">
        <w:t>%)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уровнем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  <w:sz w:val="24"/>
          <w:szCs w:val="24"/>
        </w:rPr>
        <w:t>?</w:t>
      </w:r>
    </w:p>
    <w:p w:rsidR="0074548B" w:rsidRPr="0074548B" w:rsidRDefault="003A7D94" w:rsidP="003A7D94">
      <w:pPr>
        <w:numPr>
          <w:ilvl w:val="0"/>
          <w:numId w:val="3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r w:rsidRPr="003262EB">
        <w:t>Актуальностью практических навыков.</w:t>
      </w:r>
      <w:r w:rsidR="00690D23" w:rsidRPr="00690D23">
        <w:t xml:space="preserve"> «</w:t>
      </w:r>
      <w:r w:rsidR="0074548B">
        <w:t>3</w:t>
      </w:r>
      <w:r w:rsidR="00690D23" w:rsidRPr="00690D23">
        <w:t xml:space="preserve">» - </w:t>
      </w:r>
      <w:r w:rsidR="0074548B">
        <w:t>2</w:t>
      </w:r>
      <w:r w:rsidR="00690D23" w:rsidRPr="00690D23">
        <w:t xml:space="preserve"> чел (</w:t>
      </w:r>
      <w:r w:rsidR="0074548B">
        <w:t>50</w:t>
      </w:r>
      <w:r w:rsidR="00690D23" w:rsidRPr="00690D23">
        <w:t xml:space="preserve">%);  «8» </w:t>
      </w:r>
      <w:r w:rsidR="00690D23">
        <w:t>- 1 чел (</w:t>
      </w:r>
      <w:r w:rsidR="0074548B">
        <w:t>25</w:t>
      </w:r>
      <w:r w:rsidR="00690D23" w:rsidRPr="00690D23">
        <w:t xml:space="preserve">%);   </w:t>
      </w:r>
      <w:r w:rsidR="00690D23">
        <w:t>«9»- 1 чел (</w:t>
      </w:r>
      <w:r w:rsidR="0074548B">
        <w:t>25</w:t>
      </w:r>
      <w:r w:rsidR="00690D23">
        <w:t>%);</w:t>
      </w:r>
    </w:p>
    <w:p w:rsidR="0074548B" w:rsidRPr="0074548B" w:rsidRDefault="003A7D94" w:rsidP="0074548B">
      <w:pPr>
        <w:pStyle w:val="a3"/>
        <w:numPr>
          <w:ilvl w:val="0"/>
          <w:numId w:val="3"/>
        </w:numPr>
      </w:pPr>
      <w:r w:rsidRPr="003262EB">
        <w:t>Достаточностью их для практического применения.</w:t>
      </w:r>
      <w:r w:rsidR="00690D23" w:rsidRPr="00690D23">
        <w:t xml:space="preserve"> </w:t>
      </w:r>
      <w:r w:rsidR="0074548B" w:rsidRPr="0074548B">
        <w:t>«3» - 2 чел (50%);  «8» - 1 чел (25%);   «9»- 1 чел (25%);</w:t>
      </w:r>
    </w:p>
    <w:p w:rsidR="003A7D94" w:rsidRPr="0074548B" w:rsidRDefault="003A7D94" w:rsidP="0074548B">
      <w:pPr>
        <w:pStyle w:val="a3"/>
        <w:numPr>
          <w:ilvl w:val="0"/>
          <w:numId w:val="3"/>
        </w:numPr>
      </w:pPr>
      <w:r w:rsidRPr="003262EB">
        <w:t>Умением применять их в нестандартных ситуациях.</w:t>
      </w:r>
      <w:r w:rsidR="00690D23" w:rsidRPr="00690D23">
        <w:t xml:space="preserve">  </w:t>
      </w:r>
      <w:r w:rsidR="0074548B" w:rsidRPr="0074548B">
        <w:t xml:space="preserve">«3» - 2 чел (50%);  «8» - </w:t>
      </w:r>
      <w:r w:rsidR="0074548B">
        <w:t>1 чел (25%);   «9»- 1 чел (25%)</w:t>
      </w:r>
      <w:r w:rsidR="00BC7949" w:rsidRPr="00BC7949">
        <w:t xml:space="preserve">;  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адаптации?</w:t>
      </w:r>
    </w:p>
    <w:p w:rsidR="003A7D94" w:rsidRPr="003262EB" w:rsidRDefault="003A7D94" w:rsidP="00BC7949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/>
        <w:rPr>
          <w:spacing w:val="-3"/>
        </w:rPr>
      </w:pPr>
      <w:r w:rsidRPr="003262EB">
        <w:t>Быстротой адаптации.</w:t>
      </w:r>
      <w:r w:rsidR="00BC7949" w:rsidRPr="00BC7949">
        <w:t xml:space="preserve"> </w:t>
      </w:r>
      <w:r w:rsidR="00BC7949">
        <w:t>«</w:t>
      </w:r>
      <w:r w:rsidR="0074548B">
        <w:t>5</w:t>
      </w:r>
      <w:r w:rsidR="00BC7949" w:rsidRPr="00BC7949">
        <w:t xml:space="preserve">» - </w:t>
      </w:r>
      <w:r w:rsidR="0074548B">
        <w:t>2</w:t>
      </w:r>
      <w:r w:rsidR="00BC7949" w:rsidRPr="00BC7949">
        <w:t xml:space="preserve"> чел (</w:t>
      </w:r>
      <w:r w:rsidR="0074548B">
        <w:t>50</w:t>
      </w:r>
      <w:r w:rsidR="00BC7949" w:rsidRPr="00BC7949">
        <w:t xml:space="preserve">%); «8» - </w:t>
      </w:r>
      <w:r w:rsidR="0074548B">
        <w:t>2</w:t>
      </w:r>
      <w:r w:rsidR="00BC7949" w:rsidRPr="00BC7949">
        <w:t xml:space="preserve"> чел (</w:t>
      </w:r>
      <w:r w:rsidR="0074548B">
        <w:t>50</w:t>
      </w:r>
      <w:r w:rsidR="00BC7949" w:rsidRPr="00BC7949">
        <w:t xml:space="preserve">%);     </w:t>
      </w:r>
    </w:p>
    <w:p w:rsidR="003A7D94" w:rsidRPr="00BC7949" w:rsidRDefault="003A7D94" w:rsidP="00F7410A">
      <w:pPr>
        <w:pStyle w:val="a3"/>
        <w:numPr>
          <w:ilvl w:val="0"/>
          <w:numId w:val="4"/>
        </w:numPr>
        <w:ind w:left="0"/>
      </w:pPr>
      <w:r w:rsidRPr="003262EB">
        <w:t>Стрессоустойчивостью.</w:t>
      </w:r>
      <w:r w:rsidR="00BC7949" w:rsidRPr="00BC7949">
        <w:t xml:space="preserve"> </w:t>
      </w:r>
      <w:r w:rsidR="00BC7949">
        <w:t>«</w:t>
      </w:r>
      <w:r w:rsidR="0074548B">
        <w:t>8</w:t>
      </w:r>
      <w:r w:rsidR="00BC7949" w:rsidRPr="00BC7949">
        <w:t xml:space="preserve">» - </w:t>
      </w:r>
      <w:r w:rsidR="0074548B">
        <w:t>4</w:t>
      </w:r>
      <w:r w:rsidR="00BC7949" w:rsidRPr="00BC7949">
        <w:t xml:space="preserve"> чел (</w:t>
      </w:r>
      <w:r w:rsidR="0074548B">
        <w:t>100</w:t>
      </w:r>
      <w:r w:rsidR="00BC7949" w:rsidRPr="00BC7949">
        <w:t>%);</w:t>
      </w:r>
      <w:r w:rsidR="0074548B">
        <w:t xml:space="preserve"> </w:t>
      </w:r>
    </w:p>
    <w:p w:rsidR="003A7D94" w:rsidRPr="0074548B" w:rsidRDefault="003A7D94" w:rsidP="003A7D94">
      <w:pPr>
        <w:numPr>
          <w:ilvl w:val="0"/>
          <w:numId w:val="4"/>
        </w:numPr>
        <w:shd w:val="clear" w:color="auto" w:fill="FFFFFF"/>
        <w:tabs>
          <w:tab w:val="left" w:pos="426"/>
          <w:tab w:val="left" w:pos="567"/>
        </w:tabs>
        <w:ind w:right="1" w:hanging="115"/>
        <w:rPr>
          <w:b/>
          <w:bCs/>
        </w:rPr>
      </w:pPr>
      <w:r w:rsidRPr="003262EB">
        <w:t>Умением восстанавливать силы.</w:t>
      </w:r>
      <w:r w:rsidR="00BC7949">
        <w:t xml:space="preserve"> «8» - 2 чел (</w:t>
      </w:r>
      <w:r w:rsidR="0074548B">
        <w:t>50</w:t>
      </w:r>
      <w:r w:rsidR="00BC7949" w:rsidRPr="00BC7949">
        <w:t>%);     «9» - 2 чел (</w:t>
      </w:r>
      <w:r w:rsidR="0074548B">
        <w:t>50</w:t>
      </w:r>
      <w:r w:rsidR="00BC7949" w:rsidRPr="00BC7949">
        <w:t>%)</w:t>
      </w:r>
      <w:r w:rsidR="00BC7949">
        <w:t xml:space="preserve">; 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коммуникативными качествами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BC7949">
      <w:pPr>
        <w:pStyle w:val="a3"/>
        <w:numPr>
          <w:ilvl w:val="0"/>
          <w:numId w:val="8"/>
        </w:numPr>
      </w:pPr>
      <w:r w:rsidRPr="003262EB">
        <w:t>Способностью налаживать контакты в коллективе.</w:t>
      </w:r>
      <w:r w:rsidR="00BC7949" w:rsidRPr="00BC7949">
        <w:t xml:space="preserve"> «9» - 2 чел (33,3%); «10»- 4 чел (66,6%);</w:t>
      </w:r>
    </w:p>
    <w:p w:rsidR="003A7D94" w:rsidRPr="003262EB" w:rsidRDefault="003A7D94" w:rsidP="00BC7949">
      <w:pPr>
        <w:pStyle w:val="a3"/>
        <w:numPr>
          <w:ilvl w:val="0"/>
          <w:numId w:val="8"/>
        </w:numPr>
      </w:pPr>
      <w:r w:rsidRPr="003262EB">
        <w:t>Культурой общения.</w:t>
      </w:r>
      <w:r w:rsidR="00BC7949" w:rsidRPr="00BC7949">
        <w:t xml:space="preserve"> </w:t>
      </w:r>
      <w:r w:rsidR="00BC7949">
        <w:t>«</w:t>
      </w:r>
      <w:r w:rsidR="0074548B">
        <w:t>7» - 4</w:t>
      </w:r>
      <w:r w:rsidR="00BC7949" w:rsidRPr="00BC7949">
        <w:t xml:space="preserve"> чел (</w:t>
      </w:r>
      <w:r w:rsidR="0074548B">
        <w:t>100</w:t>
      </w:r>
      <w:r w:rsidR="00BC7949" w:rsidRPr="00BC7949">
        <w:t>%);</w:t>
      </w:r>
      <w:r w:rsidR="00BC7949">
        <w:t xml:space="preserve"> </w:t>
      </w:r>
    </w:p>
    <w:p w:rsidR="003A7D94" w:rsidRPr="003262EB" w:rsidRDefault="003A7D94" w:rsidP="008E36D8">
      <w:pPr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Способностью выстраивать контакты с потребителями услуг учреждения.</w:t>
      </w:r>
      <w:r w:rsidR="00BC7949" w:rsidRPr="00BC7949">
        <w:t xml:space="preserve"> </w:t>
      </w:r>
      <w:r w:rsidR="008E36D8">
        <w:t>«8</w:t>
      </w:r>
      <w:r w:rsidR="008E36D8" w:rsidRPr="008E36D8">
        <w:t>» - 1 чел (</w:t>
      </w:r>
      <w:r w:rsidR="0074548B">
        <w:t>25</w:t>
      </w:r>
      <w:r w:rsidR="008E36D8" w:rsidRPr="008E36D8">
        <w:t xml:space="preserve">%); </w:t>
      </w:r>
      <w:r w:rsidR="00BC7949" w:rsidRPr="00BC7949">
        <w:t>«9» - 2 чел (</w:t>
      </w:r>
      <w:r w:rsidR="0074548B">
        <w:t>50</w:t>
      </w:r>
      <w:r w:rsidR="00BC7949" w:rsidRPr="00BC7949">
        <w:t xml:space="preserve">%); </w:t>
      </w:r>
      <w:r w:rsidR="00BC7949">
        <w:t>«10</w:t>
      </w:r>
      <w:r w:rsidR="00BC7949" w:rsidRPr="00BC7949">
        <w:t xml:space="preserve">»- </w:t>
      </w:r>
      <w:r w:rsidR="0074548B">
        <w:t xml:space="preserve">1 </w:t>
      </w:r>
      <w:r w:rsidR="00BC7949" w:rsidRPr="00BC7949">
        <w:t>чел (</w:t>
      </w:r>
      <w:r w:rsidR="0074548B">
        <w:t>25</w:t>
      </w:r>
      <w:r w:rsidR="00BC7949" w:rsidRPr="00BC7949">
        <w:t>%);</w:t>
      </w: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дисциплиной и исполнительностью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Выполнением должностных обязанностей.</w:t>
      </w:r>
      <w:r w:rsidR="008E36D8" w:rsidRPr="008E36D8">
        <w:t xml:space="preserve"> </w:t>
      </w:r>
      <w:r w:rsidR="008E36D8">
        <w:t>«</w:t>
      </w:r>
      <w:r w:rsidR="0074548B">
        <w:t>3</w:t>
      </w:r>
      <w:r w:rsidR="008E36D8" w:rsidRPr="008E36D8">
        <w:t xml:space="preserve">» - </w:t>
      </w:r>
      <w:r w:rsidR="0074548B">
        <w:t>2</w:t>
      </w:r>
      <w:r w:rsidR="008E36D8" w:rsidRPr="008E36D8">
        <w:t xml:space="preserve"> чел (</w:t>
      </w:r>
      <w:r w:rsidR="0074548B">
        <w:t>50</w:t>
      </w:r>
      <w:r w:rsidR="008E36D8" w:rsidRPr="008E36D8">
        <w:t xml:space="preserve">%); </w:t>
      </w:r>
      <w:r w:rsidR="008E36D8">
        <w:t xml:space="preserve">«10» - </w:t>
      </w:r>
      <w:r w:rsidR="0074548B">
        <w:t xml:space="preserve">2 </w:t>
      </w:r>
      <w:r w:rsidR="008E36D8">
        <w:t>чел (</w:t>
      </w:r>
      <w:r w:rsidR="0074548B">
        <w:t>50</w:t>
      </w:r>
      <w:r w:rsidR="008E36D8" w:rsidRPr="008E36D8">
        <w:t>%);</w:t>
      </w:r>
    </w:p>
    <w:p w:rsidR="003A7D94" w:rsidRPr="003262EB" w:rsidRDefault="003A7D94" w:rsidP="0074548B">
      <w:pPr>
        <w:numPr>
          <w:ilvl w:val="0"/>
          <w:numId w:val="9"/>
        </w:numPr>
        <w:shd w:val="clear" w:color="auto" w:fill="FFFFFF"/>
        <w:tabs>
          <w:tab w:val="left" w:pos="426"/>
          <w:tab w:val="left" w:pos="567"/>
          <w:tab w:val="left" w:pos="4962"/>
          <w:tab w:val="left" w:pos="5245"/>
          <w:tab w:val="left" w:pos="5529"/>
        </w:tabs>
        <w:ind w:right="1"/>
      </w:pPr>
      <w:r w:rsidRPr="003262EB">
        <w:t>Строгим соблюдением внутренней дисциплины.</w:t>
      </w:r>
      <w:r w:rsidR="008E36D8" w:rsidRPr="008E36D8">
        <w:t xml:space="preserve"> </w:t>
      </w:r>
      <w:r w:rsidR="008E36D8">
        <w:t xml:space="preserve">«10» - </w:t>
      </w:r>
      <w:r w:rsidR="0074548B">
        <w:t>2</w:t>
      </w:r>
      <w:r w:rsidR="008E36D8">
        <w:t xml:space="preserve"> чел (</w:t>
      </w:r>
      <w:r w:rsidR="0074548B">
        <w:t>50</w:t>
      </w:r>
      <w:r w:rsidR="008E36D8" w:rsidRPr="008E36D8">
        <w:t>%);</w:t>
      </w:r>
      <w:r w:rsidR="0074548B">
        <w:t xml:space="preserve"> «8»</w:t>
      </w:r>
      <w:r w:rsidR="0074548B" w:rsidRPr="0074548B">
        <w:t xml:space="preserve"> - 2 чел (50%);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4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Насколько Вы удовлетворены способностью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E851DA">
        <w:rPr>
          <w:b/>
          <w:bCs/>
        </w:rPr>
        <w:t>к самообразованию?</w:t>
      </w:r>
    </w:p>
    <w:p w:rsidR="003A7D94" w:rsidRPr="008E36D8" w:rsidRDefault="003A7D94" w:rsidP="008E36D8">
      <w:pPr>
        <w:numPr>
          <w:ilvl w:val="0"/>
          <w:numId w:val="5"/>
        </w:numPr>
        <w:shd w:val="clear" w:color="auto" w:fill="FFFFFF"/>
        <w:tabs>
          <w:tab w:val="left" w:pos="426"/>
        </w:tabs>
        <w:ind w:right="1"/>
      </w:pPr>
      <w:r w:rsidRPr="003262EB">
        <w:t>Стремлением к самообразованию.</w:t>
      </w:r>
      <w:r w:rsidR="008E36D8" w:rsidRPr="008E36D8">
        <w:t xml:space="preserve"> </w:t>
      </w:r>
      <w:r w:rsidR="008E36D8">
        <w:t>«6» - 2 чел (33,3%);«8</w:t>
      </w:r>
      <w:r w:rsidR="008E36D8" w:rsidRPr="008E36D8">
        <w:t xml:space="preserve">» - 1 чел (16,6%); </w:t>
      </w:r>
      <w:r w:rsidR="008E36D8">
        <w:t xml:space="preserve"> </w:t>
      </w:r>
      <w:r w:rsidR="008E36D8" w:rsidRPr="008E36D8">
        <w:t xml:space="preserve">«9» - 1 чел (16,6%); </w:t>
      </w:r>
      <w:r w:rsidR="008E36D8">
        <w:t>«10</w:t>
      </w:r>
      <w:r w:rsidR="008E36D8" w:rsidRPr="008E36D8">
        <w:t>» - 2 чел (33,3%);</w:t>
      </w:r>
    </w:p>
    <w:p w:rsidR="003A7D94" w:rsidRPr="003262EB" w:rsidRDefault="003A7D94" w:rsidP="008E36D8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1"/>
        <w:rPr>
          <w:spacing w:val="-3"/>
        </w:rPr>
      </w:pPr>
      <w:proofErr w:type="gramStart"/>
      <w:r w:rsidRPr="003262EB">
        <w:t>Способностью самостоятельно усваивать новые знания.</w:t>
      </w:r>
      <w:r w:rsidR="008E36D8" w:rsidRPr="008E36D8">
        <w:t xml:space="preserve"> </w:t>
      </w:r>
      <w:r w:rsidR="008E36D8">
        <w:t>«5</w:t>
      </w:r>
      <w:r w:rsidR="008E36D8" w:rsidRPr="008E36D8">
        <w:t xml:space="preserve">» - 1 чел (16,6%);  </w:t>
      </w:r>
      <w:r w:rsidR="008E36D8">
        <w:t>%);«7</w:t>
      </w:r>
      <w:r w:rsidR="008E36D8" w:rsidRPr="008E36D8">
        <w:t xml:space="preserve">» - 1 чел (16,6%);  «8» - 1 чел (16,6%);  </w:t>
      </w:r>
      <w:r w:rsidR="008E36D8">
        <w:t>%);«9</w:t>
      </w:r>
      <w:r w:rsidR="008E36D8" w:rsidRPr="008E36D8">
        <w:t xml:space="preserve">» - 1 чел (16,6%);  </w:t>
      </w:r>
      <w:r w:rsidR="008E36D8">
        <w:t>«10</w:t>
      </w:r>
      <w:r w:rsidR="008E36D8" w:rsidRPr="008E36D8">
        <w:t>» - 2 чел (33,3%)</w:t>
      </w:r>
      <w:proofErr w:type="gramEnd"/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Насколько Вы удовлетворены способностью 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8E36D8" w:rsidRPr="008E36D8">
        <w:t xml:space="preserve"> </w:t>
      </w:r>
      <w:r w:rsidR="008E36D8">
        <w:rPr>
          <w:bCs/>
        </w:rPr>
        <w:t>«</w:t>
      </w:r>
      <w:r w:rsidR="008320C2">
        <w:rPr>
          <w:bCs/>
        </w:rPr>
        <w:t>5</w:t>
      </w:r>
      <w:r w:rsidR="008E36D8" w:rsidRPr="008E36D8">
        <w:rPr>
          <w:bCs/>
        </w:rPr>
        <w:t xml:space="preserve">» - </w:t>
      </w:r>
      <w:r w:rsidR="008320C2">
        <w:rPr>
          <w:bCs/>
        </w:rPr>
        <w:t>4</w:t>
      </w:r>
      <w:r w:rsidR="008E36D8" w:rsidRPr="008E36D8">
        <w:rPr>
          <w:bCs/>
        </w:rPr>
        <w:t xml:space="preserve"> чел (</w:t>
      </w:r>
      <w:r w:rsidR="008320C2">
        <w:rPr>
          <w:bCs/>
        </w:rPr>
        <w:t>100%)</w:t>
      </w:r>
    </w:p>
    <w:p w:rsidR="003A7D94" w:rsidRPr="008E36D8" w:rsidRDefault="003A7D94" w:rsidP="008E36D8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 xml:space="preserve">7.2. Владение иными </w:t>
      </w:r>
      <w:r w:rsidR="008E36D8">
        <w:rPr>
          <w:bCs/>
        </w:rPr>
        <w:t>нормативно правовыми актами РФ.</w:t>
      </w:r>
      <w:r w:rsidR="008E36D8" w:rsidRPr="008E36D8">
        <w:t xml:space="preserve"> </w:t>
      </w:r>
      <w:r w:rsidR="008E36D8">
        <w:t>«6</w:t>
      </w:r>
      <w:r w:rsidR="008E36D8" w:rsidRPr="008E36D8">
        <w:t>» - 1 чел (</w:t>
      </w:r>
      <w:r w:rsidR="008320C2">
        <w:t>25</w:t>
      </w:r>
      <w:r w:rsidR="008E36D8" w:rsidRPr="008E36D8">
        <w:t xml:space="preserve">%);   </w:t>
      </w:r>
      <w:r w:rsidR="008E36D8">
        <w:rPr>
          <w:bCs/>
        </w:rPr>
        <w:t>«8</w:t>
      </w:r>
      <w:r w:rsidR="008E36D8" w:rsidRPr="008E36D8">
        <w:rPr>
          <w:bCs/>
        </w:rPr>
        <w:t xml:space="preserve">»- </w:t>
      </w:r>
      <w:r w:rsidR="008320C2">
        <w:rPr>
          <w:bCs/>
        </w:rPr>
        <w:t>2</w:t>
      </w:r>
      <w:r w:rsidR="008E36D8" w:rsidRPr="008E36D8">
        <w:rPr>
          <w:bCs/>
        </w:rPr>
        <w:t xml:space="preserve"> чел (50%);</w:t>
      </w:r>
      <w:r w:rsidR="008E36D8">
        <w:rPr>
          <w:bCs/>
        </w:rPr>
        <w:t xml:space="preserve"> </w:t>
      </w:r>
      <w:r w:rsidR="008320C2">
        <w:rPr>
          <w:bCs/>
        </w:rPr>
        <w:t>«</w:t>
      </w:r>
      <w:r w:rsidR="008E36D8" w:rsidRPr="008E36D8">
        <w:rPr>
          <w:bCs/>
        </w:rPr>
        <w:t xml:space="preserve">9» - </w:t>
      </w:r>
      <w:r w:rsidR="008320C2">
        <w:rPr>
          <w:bCs/>
        </w:rPr>
        <w:t>2</w:t>
      </w:r>
      <w:r w:rsidR="008E36D8" w:rsidRPr="008E36D8">
        <w:rPr>
          <w:bCs/>
        </w:rPr>
        <w:t xml:space="preserve"> чел (</w:t>
      </w:r>
      <w:r w:rsidR="008320C2">
        <w:rPr>
          <w:bCs/>
        </w:rPr>
        <w:t>50%)</w:t>
      </w:r>
      <w:r w:rsidR="008E36D8" w:rsidRPr="008E36D8">
        <w:rPr>
          <w:bCs/>
        </w:rPr>
        <w:t xml:space="preserve"> 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Вы удовлетворены дополнительными знаниями и умениями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8E36D8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9"/>
        </w:rPr>
      </w:pPr>
      <w:r w:rsidRPr="003262EB">
        <w:t>Знанием инновационных методов, технологий.</w:t>
      </w:r>
      <w:r w:rsidR="008E36D8" w:rsidRPr="008E36D8">
        <w:t xml:space="preserve"> </w:t>
      </w:r>
      <w:r w:rsidR="008E36D8">
        <w:t>«5</w:t>
      </w:r>
      <w:r w:rsidR="008E36D8" w:rsidRPr="008E36D8">
        <w:t>» - 1 чел (</w:t>
      </w:r>
      <w:r w:rsidR="008320C2">
        <w:t>25</w:t>
      </w:r>
      <w:r w:rsidR="008E36D8" w:rsidRPr="008E36D8">
        <w:t>%);   «7» - 1 чел (</w:t>
      </w:r>
      <w:r w:rsidR="008320C2">
        <w:t>25</w:t>
      </w:r>
      <w:r w:rsidR="008E36D8" w:rsidRPr="008E36D8">
        <w:t xml:space="preserve">%);   </w:t>
      </w:r>
      <w:r w:rsidR="008E36D8">
        <w:t>«9</w:t>
      </w:r>
      <w:r w:rsidR="008E36D8" w:rsidRPr="008E36D8">
        <w:t>» - 2 чел (</w:t>
      </w:r>
      <w:r w:rsidR="008320C2">
        <w:t>50</w:t>
      </w:r>
      <w:r w:rsidR="008E36D8" w:rsidRPr="008E36D8">
        <w:t xml:space="preserve">%) </w:t>
      </w:r>
    </w:p>
    <w:p w:rsidR="00E851DA" w:rsidRPr="003262EB" w:rsidRDefault="003A7D94" w:rsidP="00F7410A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right="1"/>
        <w:rPr>
          <w:spacing w:val="-4"/>
        </w:rPr>
      </w:pPr>
      <w:r w:rsidRPr="003262EB">
        <w:t>Владением информационными технологиями.</w:t>
      </w:r>
      <w:r w:rsidR="00F7410A" w:rsidRPr="00F7410A">
        <w:rPr>
          <w:bCs/>
        </w:rPr>
        <w:t xml:space="preserve"> </w:t>
      </w:r>
      <w:r w:rsidR="00F7410A">
        <w:rPr>
          <w:bCs/>
        </w:rPr>
        <w:t>«8</w:t>
      </w:r>
      <w:r w:rsidR="00F7410A" w:rsidRPr="00F7410A">
        <w:rPr>
          <w:bCs/>
        </w:rPr>
        <w:t>» - 1 чел (</w:t>
      </w:r>
      <w:r w:rsidR="008320C2">
        <w:rPr>
          <w:bCs/>
        </w:rPr>
        <w:t>25</w:t>
      </w:r>
      <w:r w:rsidR="00F7410A" w:rsidRPr="00F7410A">
        <w:rPr>
          <w:bCs/>
        </w:rPr>
        <w:t xml:space="preserve">%);   </w:t>
      </w:r>
      <w:r w:rsidR="00F7410A">
        <w:rPr>
          <w:bCs/>
        </w:rPr>
        <w:t>«9</w:t>
      </w:r>
      <w:r w:rsidR="00F7410A" w:rsidRPr="00F7410A">
        <w:rPr>
          <w:bCs/>
        </w:rPr>
        <w:t xml:space="preserve">»- </w:t>
      </w:r>
      <w:r w:rsidR="008320C2">
        <w:rPr>
          <w:bCs/>
        </w:rPr>
        <w:t>2</w:t>
      </w:r>
      <w:r w:rsidR="00F7410A" w:rsidRPr="00F7410A">
        <w:rPr>
          <w:bCs/>
        </w:rPr>
        <w:t xml:space="preserve"> чел (50%);</w:t>
      </w:r>
      <w:r w:rsidR="00F7410A">
        <w:rPr>
          <w:bCs/>
        </w:rPr>
        <w:t xml:space="preserve"> «10</w:t>
      </w:r>
      <w:r w:rsidR="00F7410A" w:rsidRPr="00F7410A">
        <w:rPr>
          <w:bCs/>
        </w:rPr>
        <w:t xml:space="preserve">» - </w:t>
      </w:r>
      <w:r w:rsidR="008320C2">
        <w:rPr>
          <w:bCs/>
        </w:rPr>
        <w:t>1</w:t>
      </w:r>
      <w:r w:rsidR="00F7410A" w:rsidRPr="00F7410A">
        <w:rPr>
          <w:bCs/>
        </w:rPr>
        <w:t xml:space="preserve"> чел (</w:t>
      </w:r>
      <w:r w:rsidR="008320C2">
        <w:rPr>
          <w:bCs/>
        </w:rPr>
        <w:t>25</w:t>
      </w:r>
      <w:r w:rsidR="00F7410A" w:rsidRPr="00F7410A">
        <w:rPr>
          <w:bCs/>
        </w:rPr>
        <w:t>%)</w:t>
      </w:r>
    </w:p>
    <w:p w:rsidR="003A7D94" w:rsidRPr="003262EB" w:rsidRDefault="003A7D94" w:rsidP="00F7410A">
      <w:pPr>
        <w:pStyle w:val="a3"/>
        <w:numPr>
          <w:ilvl w:val="0"/>
          <w:numId w:val="7"/>
        </w:numPr>
        <w:ind w:left="0"/>
      </w:pPr>
      <w:r w:rsidRPr="003262EB">
        <w:t>Правовыми, экономическими и др. знаниями.</w:t>
      </w:r>
      <w:r w:rsidR="00F7410A" w:rsidRPr="00F7410A">
        <w:t xml:space="preserve"> </w:t>
      </w:r>
      <w:r w:rsidR="00F7410A">
        <w:t>«</w:t>
      </w:r>
      <w:r w:rsidR="008320C2">
        <w:t>3</w:t>
      </w:r>
      <w:r w:rsidR="00F7410A" w:rsidRPr="00F7410A">
        <w:t>» - 1 чел (</w:t>
      </w:r>
      <w:r w:rsidR="008320C2">
        <w:t>25</w:t>
      </w:r>
      <w:r w:rsidR="00F7410A" w:rsidRPr="00F7410A">
        <w:t xml:space="preserve">%);   </w:t>
      </w:r>
      <w:r w:rsidR="00F7410A">
        <w:t>«8</w:t>
      </w:r>
      <w:r w:rsidR="00F7410A" w:rsidRPr="00F7410A">
        <w:t xml:space="preserve">»- </w:t>
      </w:r>
      <w:r w:rsidR="008320C2">
        <w:t>2</w:t>
      </w:r>
      <w:r w:rsidR="00F7410A" w:rsidRPr="00F7410A">
        <w:t xml:space="preserve"> чел (50%);</w:t>
      </w:r>
      <w:r w:rsidR="00F7410A">
        <w:t xml:space="preserve"> </w:t>
      </w:r>
      <w:r w:rsidR="00F7410A" w:rsidRPr="00F7410A">
        <w:t>«10» - 2 чел (</w:t>
      </w:r>
      <w:r w:rsidR="008320C2">
        <w:t>50</w:t>
      </w:r>
      <w:r w:rsidR="00F7410A" w:rsidRPr="00F7410A">
        <w:t>%)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</w:pPr>
    </w:p>
    <w:p w:rsidR="00E851DA" w:rsidRDefault="00E851DA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Б</w:t>
      </w:r>
      <w:proofErr w:type="gramEnd"/>
      <w:r w:rsidRPr="003262EB">
        <w:rPr>
          <w:b/>
          <w:bCs/>
        </w:rPr>
        <w:t xml:space="preserve"> «ВАЖНОСТЬ ПОЛУЧЕННЫХ ЗНАНИЙ И НАВЫКОВ ДЛЯ ВЫПОЛНЕНИЯ ПРОФЕССИОНАЛЬНЫХ ОБЯЗАННОСТЕЙ»</w:t>
      </w:r>
    </w:p>
    <w:p w:rsidR="003A7D94" w:rsidRPr="003262EB" w:rsidRDefault="003A7D94" w:rsidP="003A7D94">
      <w:pPr>
        <w:shd w:val="clear" w:color="auto" w:fill="FFFFFF"/>
        <w:ind w:right="1"/>
        <w:rPr>
          <w:i/>
        </w:rPr>
      </w:pPr>
      <w:r w:rsidRPr="003262EB">
        <w:rPr>
          <w:i/>
        </w:rPr>
        <w:t>Для ответов в данном разделе используйте шкалу оценки от 1 до 10.</w:t>
      </w:r>
    </w:p>
    <w:p w:rsidR="003A7D94" w:rsidRPr="003262EB" w:rsidRDefault="003A7D94" w:rsidP="003A7D94">
      <w:pPr>
        <w:shd w:val="clear" w:color="auto" w:fill="FFFFFF"/>
        <w:tabs>
          <w:tab w:val="left" w:pos="0"/>
          <w:tab w:val="left" w:pos="426"/>
        </w:tabs>
        <w:ind w:right="1"/>
        <w:rPr>
          <w:i/>
        </w:rPr>
      </w:pPr>
      <w:r w:rsidRPr="003262EB">
        <w:rPr>
          <w:i/>
        </w:rPr>
        <w:t>Здесь оценка 1 означает абсолютную неважность, а оценка 10 - абсолютную важность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1.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теоретической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F7410A">
      <w:pPr>
        <w:numPr>
          <w:ilvl w:val="0"/>
          <w:numId w:val="10"/>
        </w:numPr>
        <w:shd w:val="clear" w:color="auto" w:fill="FFFFFF"/>
        <w:tabs>
          <w:tab w:val="left" w:pos="567"/>
        </w:tabs>
        <w:ind w:right="1"/>
      </w:pPr>
      <w:r w:rsidRPr="003262EB">
        <w:t>Актуальность теоретических знаний.</w:t>
      </w:r>
      <w:r w:rsidR="00F7410A" w:rsidRPr="00F7410A">
        <w:t xml:space="preserve"> «9» - </w:t>
      </w:r>
      <w:r w:rsidR="008320C2">
        <w:t xml:space="preserve">2 </w:t>
      </w:r>
      <w:r w:rsidR="00F7410A" w:rsidRPr="00F7410A">
        <w:t>чел (</w:t>
      </w:r>
      <w:r w:rsidR="008320C2">
        <w:t>50</w:t>
      </w:r>
      <w:r w:rsidR="00F7410A" w:rsidRPr="00F7410A">
        <w:t xml:space="preserve">%); </w:t>
      </w:r>
      <w:r w:rsidR="00F7410A">
        <w:t>«</w:t>
      </w:r>
      <w:r w:rsidR="00F7410A" w:rsidRPr="00F7410A">
        <w:t xml:space="preserve">10»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>%);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lastRenderedPageBreak/>
        <w:t>Соответствие теоретических знаний квалификации.</w:t>
      </w:r>
      <w:r w:rsidR="00F7410A" w:rsidRPr="00F7410A">
        <w:t xml:space="preserve"> «9»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>%);</w:t>
      </w:r>
      <w:r w:rsidR="00F7410A">
        <w:t xml:space="preserve"> </w:t>
      </w:r>
      <w:r w:rsidR="00F7410A" w:rsidRPr="00F7410A">
        <w:t xml:space="preserve">«10»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>%);</w:t>
      </w:r>
    </w:p>
    <w:p w:rsidR="003A7D94" w:rsidRPr="003262EB" w:rsidRDefault="003A7D94" w:rsidP="00F7410A">
      <w:pPr>
        <w:pStyle w:val="a3"/>
        <w:numPr>
          <w:ilvl w:val="0"/>
          <w:numId w:val="10"/>
        </w:numPr>
      </w:pPr>
      <w:r w:rsidRPr="003262EB">
        <w:t>Умение применения их в профессиональной деятельности.</w:t>
      </w:r>
      <w:r w:rsidR="00F7410A" w:rsidRPr="00F7410A">
        <w:t xml:space="preserve"> </w:t>
      </w:r>
      <w:r w:rsidR="00F7410A">
        <w:t xml:space="preserve">«10» - </w:t>
      </w:r>
      <w:r w:rsidR="008320C2">
        <w:t>4</w:t>
      </w:r>
      <w:r w:rsidR="00F7410A">
        <w:t xml:space="preserve"> чел (100</w:t>
      </w:r>
      <w:r w:rsidR="00F7410A" w:rsidRPr="00F7410A">
        <w:t>%);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2.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важен уровень практической подготовки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 xml:space="preserve">? 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Актуальность практических навыков.</w:t>
      </w:r>
      <w:r w:rsidR="00F7410A" w:rsidRPr="00F7410A">
        <w:t xml:space="preserve">      «9» - 2 чел (</w:t>
      </w:r>
      <w:r w:rsidR="008320C2">
        <w:t>50</w:t>
      </w:r>
      <w:r w:rsidR="00F7410A" w:rsidRPr="00F7410A">
        <w:t xml:space="preserve">%);   </w:t>
      </w:r>
      <w:r w:rsidR="00F7410A">
        <w:t>«</w:t>
      </w:r>
      <w:r w:rsidR="00F7410A" w:rsidRPr="00F7410A">
        <w:t>10»- 4 чел (</w:t>
      </w:r>
      <w:r w:rsidR="008320C2">
        <w:t>50</w:t>
      </w:r>
      <w:r w:rsidR="00F7410A" w:rsidRPr="00F7410A">
        <w:t>%);</w:t>
      </w:r>
    </w:p>
    <w:p w:rsidR="003A7D94" w:rsidRPr="003262EB" w:rsidRDefault="003A7D94" w:rsidP="00F7410A">
      <w:pPr>
        <w:numPr>
          <w:ilvl w:val="0"/>
          <w:numId w:val="11"/>
        </w:numPr>
        <w:shd w:val="clear" w:color="auto" w:fill="FFFFFF"/>
        <w:tabs>
          <w:tab w:val="left" w:pos="567"/>
        </w:tabs>
        <w:ind w:right="1"/>
      </w:pPr>
      <w:r w:rsidRPr="003262EB">
        <w:t>Достаточность их для практического применения.</w:t>
      </w:r>
      <w:r w:rsidR="00F7410A" w:rsidRPr="00F7410A">
        <w:t xml:space="preserve"> «9»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 xml:space="preserve">%); «10» - </w:t>
      </w:r>
      <w:r w:rsidR="008320C2">
        <w:t>2</w:t>
      </w:r>
      <w:r w:rsidR="00F7410A" w:rsidRPr="00F7410A">
        <w:t>чел (</w:t>
      </w:r>
      <w:r w:rsidR="008320C2">
        <w:t>50</w:t>
      </w:r>
      <w:r w:rsidR="00F7410A" w:rsidRPr="00F7410A">
        <w:t>%);</w:t>
      </w:r>
    </w:p>
    <w:p w:rsidR="003A7D94" w:rsidRPr="003262EB" w:rsidRDefault="003A7D94" w:rsidP="00F7410A">
      <w:pPr>
        <w:pStyle w:val="a3"/>
        <w:numPr>
          <w:ilvl w:val="0"/>
          <w:numId w:val="11"/>
        </w:numPr>
      </w:pPr>
      <w:r w:rsidRPr="003262EB">
        <w:t>Умение применять их в нестандартных ситуациях.</w:t>
      </w:r>
      <w:r w:rsidR="00F7410A" w:rsidRPr="00F7410A">
        <w:t xml:space="preserve"> «10» - 6 чел (100%);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3.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важна для Вас способность выпускников </w:t>
      </w:r>
      <w:r w:rsidR="008E65A0">
        <w:rPr>
          <w:b/>
          <w:bCs/>
          <w:sz w:val="25"/>
          <w:szCs w:val="25"/>
        </w:rPr>
        <w:t>КГБПОУ БГК</w:t>
      </w:r>
      <w:r w:rsidR="00E851DA">
        <w:rPr>
          <w:b/>
          <w:bCs/>
          <w:sz w:val="25"/>
          <w:szCs w:val="25"/>
        </w:rPr>
        <w:t xml:space="preserve"> </w:t>
      </w:r>
      <w:r w:rsidRPr="003262EB">
        <w:rPr>
          <w:b/>
          <w:bCs/>
        </w:rPr>
        <w:t>к адаптации?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Быстрота адаптации.</w:t>
      </w:r>
      <w:r w:rsidR="00F7410A" w:rsidRPr="00F7410A">
        <w:t xml:space="preserve"> </w:t>
      </w:r>
      <w:r w:rsidR="00F7410A">
        <w:t>«8</w:t>
      </w:r>
      <w:r w:rsidR="00F7410A" w:rsidRPr="00F7410A">
        <w:t xml:space="preserve">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 xml:space="preserve">%); «10»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>%);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Стрессоустойчивость.</w:t>
      </w:r>
      <w:r w:rsidR="00F7410A" w:rsidRPr="00F7410A">
        <w:t xml:space="preserve"> «9»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 xml:space="preserve">%); «10»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>%);</w:t>
      </w:r>
    </w:p>
    <w:p w:rsidR="003A7D94" w:rsidRPr="003262EB" w:rsidRDefault="003A7D94" w:rsidP="00F7410A">
      <w:pPr>
        <w:numPr>
          <w:ilvl w:val="0"/>
          <w:numId w:val="12"/>
        </w:numPr>
        <w:shd w:val="clear" w:color="auto" w:fill="FFFFFF"/>
        <w:tabs>
          <w:tab w:val="left" w:pos="567"/>
        </w:tabs>
        <w:ind w:right="1"/>
      </w:pPr>
      <w:r w:rsidRPr="003262EB">
        <w:t>Умение восстанавливать силы.</w:t>
      </w:r>
      <w:r w:rsidR="00F7410A" w:rsidRPr="00F7410A">
        <w:t xml:space="preserve"> </w:t>
      </w:r>
      <w:r w:rsidR="00F7410A">
        <w:t>«8</w:t>
      </w:r>
      <w:r w:rsidR="00F7410A" w:rsidRPr="00F7410A">
        <w:t xml:space="preserve">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 xml:space="preserve">%); «9» - </w:t>
      </w:r>
      <w:r w:rsidR="008320C2">
        <w:t>2</w:t>
      </w:r>
      <w:r w:rsidR="00F7410A" w:rsidRPr="00F7410A">
        <w:t xml:space="preserve"> чел (</w:t>
      </w:r>
      <w:r w:rsidR="008320C2">
        <w:t>50</w:t>
      </w:r>
      <w:r w:rsidR="00F7410A" w:rsidRPr="00F7410A">
        <w:t>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E851DA" w:rsidRDefault="00E851DA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4.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важны для Вас коммуникативные </w:t>
      </w:r>
      <w:r w:rsidR="00E851DA">
        <w:rPr>
          <w:b/>
          <w:bCs/>
        </w:rPr>
        <w:t>к</w:t>
      </w:r>
      <w:r w:rsidRPr="003262EB">
        <w:rPr>
          <w:b/>
          <w:bCs/>
        </w:rPr>
        <w:t>ач</w:t>
      </w:r>
      <w:r w:rsidR="00E851DA">
        <w:rPr>
          <w:b/>
          <w:bCs/>
        </w:rPr>
        <w:t xml:space="preserve">ества выпускников  </w:t>
      </w:r>
      <w:r w:rsidRPr="003262EB">
        <w:rPr>
          <w:b/>
          <w:bCs/>
        </w:rPr>
        <w:t xml:space="preserve">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pStyle w:val="a3"/>
        <w:numPr>
          <w:ilvl w:val="0"/>
          <w:numId w:val="13"/>
        </w:numPr>
      </w:pPr>
      <w:r w:rsidRPr="003262EB">
        <w:t>Способность налаживать контакты в коллективе.</w:t>
      </w:r>
      <w:r w:rsidR="00564B2C" w:rsidRPr="00564B2C">
        <w:t xml:space="preserve"> «8» - 1 чел (</w:t>
      </w:r>
      <w:r w:rsidR="008320C2">
        <w:t>25</w:t>
      </w:r>
      <w:r w:rsidR="00564B2C" w:rsidRPr="00564B2C">
        <w:t>%); «9» - 1 чел (</w:t>
      </w:r>
      <w:r w:rsidR="008320C2">
        <w:t>25</w:t>
      </w:r>
      <w:r w:rsidR="00564B2C" w:rsidRPr="00564B2C">
        <w:t xml:space="preserve">%);«10»- </w:t>
      </w:r>
      <w:r w:rsidR="008320C2">
        <w:t xml:space="preserve">2 </w:t>
      </w:r>
      <w:r w:rsidR="00564B2C" w:rsidRPr="00564B2C">
        <w:t>чел (</w:t>
      </w:r>
      <w:r w:rsidR="008320C2">
        <w:t>50</w:t>
      </w:r>
      <w:r w:rsidR="00564B2C" w:rsidRPr="00564B2C">
        <w:t>%)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Культура общения.</w:t>
      </w:r>
      <w:r w:rsidR="00564B2C" w:rsidRPr="00564B2C">
        <w:t xml:space="preserve"> «9» - </w:t>
      </w:r>
      <w:r w:rsidR="008320C2">
        <w:t>2</w:t>
      </w:r>
      <w:r w:rsidR="00564B2C" w:rsidRPr="00564B2C">
        <w:t xml:space="preserve"> чел (</w:t>
      </w:r>
      <w:r w:rsidR="008320C2">
        <w:t>50</w:t>
      </w:r>
      <w:r w:rsidR="00564B2C" w:rsidRPr="00564B2C">
        <w:t xml:space="preserve">%); «10» - </w:t>
      </w:r>
      <w:r w:rsidR="008320C2">
        <w:t>2</w:t>
      </w:r>
      <w:r w:rsidR="00564B2C" w:rsidRPr="00564B2C">
        <w:t xml:space="preserve"> чел (</w:t>
      </w:r>
      <w:r w:rsidR="008320C2">
        <w:t>50</w:t>
      </w:r>
      <w:r w:rsidR="00564B2C" w:rsidRPr="00564B2C">
        <w:t>%);</w:t>
      </w:r>
    </w:p>
    <w:p w:rsidR="003A7D94" w:rsidRPr="003262EB" w:rsidRDefault="003A7D94" w:rsidP="00564B2C">
      <w:pPr>
        <w:numPr>
          <w:ilvl w:val="0"/>
          <w:numId w:val="13"/>
        </w:numPr>
        <w:shd w:val="clear" w:color="auto" w:fill="FFFFFF"/>
        <w:tabs>
          <w:tab w:val="left" w:pos="567"/>
        </w:tabs>
        <w:ind w:right="1"/>
      </w:pPr>
      <w:r w:rsidRPr="003262EB">
        <w:t>Способность выстраивать контакты с потребителями услуг учреждения.</w:t>
      </w:r>
      <w:r w:rsidR="00564B2C" w:rsidRPr="00564B2C">
        <w:t xml:space="preserve"> </w:t>
      </w:r>
      <w:r w:rsidR="00564B2C">
        <w:t>9» - 2 чел (</w:t>
      </w:r>
      <w:r w:rsidR="008320C2">
        <w:t>50</w:t>
      </w:r>
      <w:r w:rsidR="00564B2C" w:rsidRPr="00564B2C">
        <w:t xml:space="preserve">%);«10»- </w:t>
      </w:r>
      <w:r w:rsidR="008320C2">
        <w:t>2</w:t>
      </w:r>
      <w:r w:rsidR="00564B2C" w:rsidRPr="00564B2C">
        <w:t xml:space="preserve"> чел (</w:t>
      </w:r>
      <w:r w:rsidR="008320C2">
        <w:t>50</w:t>
      </w:r>
      <w:r w:rsidR="00564B2C" w:rsidRPr="00564B2C">
        <w:t>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>5.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для Вас </w:t>
      </w:r>
      <w:proofErr w:type="gramStart"/>
      <w:r w:rsidRPr="003262EB">
        <w:rPr>
          <w:b/>
          <w:bCs/>
        </w:rPr>
        <w:t>важны</w:t>
      </w:r>
      <w:proofErr w:type="gramEnd"/>
      <w:r w:rsidRPr="003262EB">
        <w:rPr>
          <w:b/>
          <w:bCs/>
        </w:rPr>
        <w:t xml:space="preserve"> дисциплина и исполнительность выпускников 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4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Выполнение должностных обязанностей.</w:t>
      </w:r>
      <w:r w:rsidR="00564B2C" w:rsidRPr="00564B2C">
        <w:rPr>
          <w:i/>
          <w:iCs/>
        </w:rPr>
        <w:t xml:space="preserve"> </w:t>
      </w:r>
      <w:r w:rsidR="00564B2C" w:rsidRPr="00564B2C">
        <w:t>«8» - 1 чел (16,6%); «9» - 1 чел (16,6%);«10»- 4 чел (66,6%)</w:t>
      </w:r>
    </w:p>
    <w:p w:rsidR="003A7D94" w:rsidRPr="003262EB" w:rsidRDefault="003A7D94" w:rsidP="00564B2C">
      <w:pPr>
        <w:pStyle w:val="a3"/>
        <w:numPr>
          <w:ilvl w:val="0"/>
          <w:numId w:val="14"/>
        </w:numPr>
      </w:pPr>
      <w:r w:rsidRPr="003262EB">
        <w:t>Строгое соблюдение внутренней дисциплины.</w:t>
      </w:r>
      <w:r w:rsidR="00564B2C" w:rsidRPr="00564B2C">
        <w:t xml:space="preserve"> </w:t>
      </w:r>
      <w:r w:rsidR="00564B2C">
        <w:t>«7</w:t>
      </w:r>
      <w:r w:rsidR="00564B2C" w:rsidRPr="00564B2C">
        <w:t>» - 1 чел (16,6%); «9» - 1 чел (16,6%);«10»- 4 чел (66,6%)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E851DA" w:rsidRDefault="003A7D94" w:rsidP="00E851DA">
      <w:pPr>
        <w:pStyle w:val="a3"/>
        <w:numPr>
          <w:ilvl w:val="0"/>
          <w:numId w:val="25"/>
        </w:numPr>
        <w:shd w:val="clear" w:color="auto" w:fill="FFFFFF"/>
        <w:ind w:left="142" w:right="1" w:hanging="284"/>
        <w:rPr>
          <w:b/>
          <w:bCs/>
        </w:rPr>
      </w:pPr>
      <w:r w:rsidRPr="00E851DA">
        <w:rPr>
          <w:b/>
          <w:bCs/>
        </w:rPr>
        <w:t xml:space="preserve">Насколько для Вас важна способность выпускников к самообразованию     </w:t>
      </w:r>
      <w:r w:rsidR="008E65A0">
        <w:rPr>
          <w:b/>
          <w:bCs/>
          <w:sz w:val="25"/>
          <w:szCs w:val="25"/>
        </w:rPr>
        <w:t>КГБПОУ БГК</w:t>
      </w:r>
      <w:r w:rsidRPr="00E851DA">
        <w:rPr>
          <w:b/>
          <w:bCs/>
        </w:rPr>
        <w:t>?</w:t>
      </w: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564B2C">
      <w:pPr>
        <w:pStyle w:val="a3"/>
        <w:numPr>
          <w:ilvl w:val="0"/>
          <w:numId w:val="15"/>
        </w:numPr>
      </w:pPr>
      <w:r w:rsidRPr="003262EB">
        <w:t>Стремление к самообразованию.</w:t>
      </w:r>
      <w:r w:rsidR="00564B2C" w:rsidRPr="00564B2C">
        <w:t xml:space="preserve"> «8» - 1 чел (16,6%); «9» - 1 чел (16,6%);«10»- 4 чел (66,6%)</w:t>
      </w:r>
    </w:p>
    <w:p w:rsidR="003A7D94" w:rsidRPr="003262EB" w:rsidRDefault="003A7D94" w:rsidP="00564B2C">
      <w:pPr>
        <w:numPr>
          <w:ilvl w:val="0"/>
          <w:numId w:val="15"/>
        </w:numPr>
        <w:shd w:val="clear" w:color="auto" w:fill="FFFFFF"/>
        <w:tabs>
          <w:tab w:val="left" w:pos="552"/>
        </w:tabs>
        <w:ind w:right="1"/>
      </w:pPr>
      <w:r w:rsidRPr="003262EB">
        <w:t>Способность самостоятельно усваивать новые знания.</w:t>
      </w:r>
      <w:r w:rsidR="00564B2C" w:rsidRPr="00564B2C">
        <w:t xml:space="preserve"> </w:t>
      </w:r>
      <w:r w:rsidR="00564B2C">
        <w:t>«8</w:t>
      </w:r>
      <w:r w:rsidR="00564B2C" w:rsidRPr="00564B2C">
        <w:t>» - 1 чел (16,6%); «10» - 5 чел (83,3%);</w:t>
      </w:r>
    </w:p>
    <w:p w:rsidR="00E851DA" w:rsidRDefault="00E851DA" w:rsidP="00564B2C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7. </w:t>
      </w:r>
      <w:r w:rsidR="00E851DA">
        <w:rPr>
          <w:b/>
          <w:bCs/>
        </w:rPr>
        <w:t xml:space="preserve"> </w:t>
      </w:r>
      <w:r w:rsidRPr="003262EB">
        <w:rPr>
          <w:b/>
          <w:bCs/>
        </w:rPr>
        <w:t xml:space="preserve">Насколько  для Вас важна </w:t>
      </w:r>
      <w:r>
        <w:rPr>
          <w:b/>
          <w:bCs/>
        </w:rPr>
        <w:t xml:space="preserve">способность </w:t>
      </w:r>
      <w:r w:rsidRPr="003262EB">
        <w:rPr>
          <w:b/>
          <w:bCs/>
        </w:rPr>
        <w:t xml:space="preserve">выпускника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, применять  правовые основы  в профессиональной деятельности?</w:t>
      </w:r>
    </w:p>
    <w:p w:rsidR="003A7D94" w:rsidRPr="003262EB" w:rsidRDefault="003A7D94" w:rsidP="003A7D94">
      <w:pPr>
        <w:shd w:val="clear" w:color="auto" w:fill="FFFFFF"/>
        <w:tabs>
          <w:tab w:val="center" w:pos="5045"/>
        </w:tabs>
        <w:ind w:right="1" w:hanging="115"/>
        <w:rPr>
          <w:bCs/>
        </w:rPr>
      </w:pPr>
      <w:r w:rsidRPr="003262EB">
        <w:rPr>
          <w:bCs/>
        </w:rPr>
        <w:t>7.1 Владение основами законодательства.</w:t>
      </w:r>
      <w:r w:rsidR="00564B2C" w:rsidRPr="00564B2C">
        <w:t xml:space="preserve"> </w:t>
      </w:r>
      <w:r w:rsidR="00564B2C" w:rsidRPr="00564B2C">
        <w:rPr>
          <w:bCs/>
        </w:rPr>
        <w:t xml:space="preserve">«8» - </w:t>
      </w:r>
      <w:r w:rsidR="008320C2">
        <w:rPr>
          <w:bCs/>
        </w:rPr>
        <w:t xml:space="preserve">2 </w:t>
      </w:r>
      <w:r w:rsidR="00564B2C" w:rsidRPr="00564B2C">
        <w:rPr>
          <w:bCs/>
        </w:rPr>
        <w:t>чел (</w:t>
      </w:r>
      <w:r w:rsidR="008320C2">
        <w:rPr>
          <w:bCs/>
        </w:rPr>
        <w:t>50</w:t>
      </w:r>
      <w:r w:rsidR="00564B2C" w:rsidRPr="00564B2C">
        <w:rPr>
          <w:bCs/>
        </w:rPr>
        <w:t xml:space="preserve">%); «10» - </w:t>
      </w:r>
      <w:r w:rsidR="008320C2">
        <w:rPr>
          <w:bCs/>
        </w:rPr>
        <w:t>2</w:t>
      </w:r>
      <w:r w:rsidR="00564B2C" w:rsidRPr="00564B2C">
        <w:rPr>
          <w:bCs/>
        </w:rPr>
        <w:t xml:space="preserve"> чел (</w:t>
      </w:r>
      <w:r w:rsidR="008320C2">
        <w:rPr>
          <w:bCs/>
        </w:rPr>
        <w:t>50</w:t>
      </w:r>
      <w:r w:rsidR="00564B2C" w:rsidRPr="00564B2C">
        <w:rPr>
          <w:bCs/>
        </w:rPr>
        <w:t>%);</w:t>
      </w:r>
      <w:r w:rsidRPr="003262EB">
        <w:rPr>
          <w:bCs/>
        </w:rPr>
        <w:tab/>
      </w:r>
    </w:p>
    <w:p w:rsidR="003A7D94" w:rsidRPr="003262EB" w:rsidRDefault="003A7D94" w:rsidP="003A7D94">
      <w:pPr>
        <w:shd w:val="clear" w:color="auto" w:fill="FFFFFF"/>
        <w:ind w:right="1" w:hanging="115"/>
        <w:rPr>
          <w:bCs/>
        </w:rPr>
      </w:pPr>
      <w:r w:rsidRPr="003262EB">
        <w:rPr>
          <w:bCs/>
        </w:rPr>
        <w:t>7.2. Владение иными нормативно правовыми актами РФ.</w:t>
      </w:r>
      <w:r w:rsidR="00564B2C" w:rsidRPr="00564B2C">
        <w:t xml:space="preserve"> </w:t>
      </w:r>
      <w:r w:rsidR="00564B2C">
        <w:rPr>
          <w:bCs/>
        </w:rPr>
        <w:t>«7</w:t>
      </w:r>
      <w:r w:rsidR="00564B2C" w:rsidRPr="00564B2C">
        <w:rPr>
          <w:bCs/>
        </w:rPr>
        <w:t>» - 1 чел (</w:t>
      </w:r>
      <w:r w:rsidR="008320C2">
        <w:rPr>
          <w:bCs/>
        </w:rPr>
        <w:t>25</w:t>
      </w:r>
      <w:r w:rsidR="00564B2C" w:rsidRPr="00564B2C">
        <w:rPr>
          <w:bCs/>
        </w:rPr>
        <w:t>%); «9» - 1 чел (</w:t>
      </w:r>
      <w:r w:rsidR="008320C2">
        <w:rPr>
          <w:bCs/>
        </w:rPr>
        <w:t>25</w:t>
      </w:r>
      <w:r w:rsidR="00564B2C" w:rsidRPr="00564B2C">
        <w:rPr>
          <w:bCs/>
        </w:rPr>
        <w:t xml:space="preserve">%);«10»- </w:t>
      </w:r>
      <w:r w:rsidR="008320C2">
        <w:rPr>
          <w:bCs/>
        </w:rPr>
        <w:t>2</w:t>
      </w:r>
      <w:r w:rsidR="00564B2C" w:rsidRPr="00564B2C">
        <w:rPr>
          <w:bCs/>
        </w:rPr>
        <w:t>чел (</w:t>
      </w:r>
      <w:r w:rsidR="008320C2">
        <w:rPr>
          <w:bCs/>
        </w:rPr>
        <w:t>50</w:t>
      </w:r>
      <w:r w:rsidR="00564B2C" w:rsidRPr="00564B2C">
        <w:rPr>
          <w:bCs/>
        </w:rPr>
        <w:t>%)</w:t>
      </w:r>
    </w:p>
    <w:p w:rsidR="003A7D94" w:rsidRDefault="003A7D94" w:rsidP="003A7D94">
      <w:pPr>
        <w:shd w:val="clear" w:color="auto" w:fill="FFFFFF"/>
        <w:ind w:right="1" w:hanging="115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 w:hanging="115"/>
        <w:rPr>
          <w:b/>
          <w:bCs/>
        </w:rPr>
      </w:pPr>
      <w:r w:rsidRPr="003262EB">
        <w:rPr>
          <w:b/>
          <w:bCs/>
        </w:rPr>
        <w:t xml:space="preserve">8. Насколько для Вас важны дополнительные знания и умения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Знания инновационных методов, технологий.</w:t>
      </w:r>
      <w:r w:rsidR="00564B2C" w:rsidRPr="00564B2C">
        <w:t xml:space="preserve"> </w:t>
      </w:r>
      <w:r w:rsidR="00564B2C">
        <w:t xml:space="preserve"> «8» - 2 чел (</w:t>
      </w:r>
      <w:r w:rsidR="008320C2">
        <w:t>50</w:t>
      </w:r>
      <w:r w:rsidR="00564B2C">
        <w:t>%);</w:t>
      </w:r>
      <w:r w:rsidR="00564B2C" w:rsidRPr="00564B2C">
        <w:t xml:space="preserve">«10»- </w:t>
      </w:r>
      <w:r w:rsidR="008320C2">
        <w:t>2</w:t>
      </w:r>
      <w:r w:rsidR="00564B2C" w:rsidRPr="00564B2C">
        <w:t>чел (</w:t>
      </w:r>
      <w:r w:rsidR="008320C2">
        <w:t>50</w:t>
      </w:r>
      <w:r w:rsidR="00564B2C" w:rsidRPr="00564B2C">
        <w:t>%)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Владение информационными технологиями.</w:t>
      </w:r>
      <w:r w:rsidR="00564B2C" w:rsidRPr="00564B2C">
        <w:t xml:space="preserve"> </w:t>
      </w:r>
      <w:r w:rsidR="00564B2C">
        <w:t>«9</w:t>
      </w:r>
      <w:r w:rsidR="00564B2C" w:rsidRPr="00564B2C">
        <w:t>» - 2 чел (</w:t>
      </w:r>
      <w:r w:rsidR="008320C2">
        <w:t>50</w:t>
      </w:r>
      <w:r w:rsidR="00564B2C" w:rsidRPr="00564B2C">
        <w:t xml:space="preserve">%);«10»- </w:t>
      </w:r>
      <w:r w:rsidR="008320C2">
        <w:t>2</w:t>
      </w:r>
      <w:r w:rsidR="00564B2C" w:rsidRPr="00564B2C">
        <w:t xml:space="preserve"> чел (</w:t>
      </w:r>
      <w:r w:rsidR="008320C2">
        <w:t>50</w:t>
      </w:r>
      <w:r w:rsidR="00564B2C" w:rsidRPr="00564B2C">
        <w:t>%)</w:t>
      </w:r>
    </w:p>
    <w:p w:rsidR="003A7D94" w:rsidRPr="003262EB" w:rsidRDefault="003A7D94" w:rsidP="00564B2C">
      <w:pPr>
        <w:numPr>
          <w:ilvl w:val="0"/>
          <w:numId w:val="16"/>
        </w:numPr>
        <w:shd w:val="clear" w:color="auto" w:fill="FFFFFF"/>
        <w:tabs>
          <w:tab w:val="left" w:pos="552"/>
        </w:tabs>
        <w:ind w:right="1"/>
      </w:pPr>
      <w:r w:rsidRPr="003262EB">
        <w:t>Правовые, экономические знания.</w:t>
      </w:r>
      <w:r w:rsidR="00564B2C" w:rsidRPr="00564B2C">
        <w:t xml:space="preserve"> «8» - 2 чел (</w:t>
      </w:r>
      <w:r w:rsidR="008320C2">
        <w:t>50</w:t>
      </w:r>
      <w:r w:rsidR="00564B2C" w:rsidRPr="00564B2C">
        <w:t xml:space="preserve">%);«10»- </w:t>
      </w:r>
      <w:r w:rsidR="008320C2">
        <w:t>2</w:t>
      </w:r>
      <w:r w:rsidR="00564B2C" w:rsidRPr="00564B2C">
        <w:t xml:space="preserve"> чел (</w:t>
      </w:r>
      <w:r w:rsidR="008320C2">
        <w:t>50</w:t>
      </w:r>
      <w:r w:rsidR="00564B2C" w:rsidRPr="00564B2C">
        <w:t>%)</w:t>
      </w:r>
    </w:p>
    <w:p w:rsidR="003A7D94" w:rsidRPr="003262EB" w:rsidRDefault="003A7D94" w:rsidP="003A7D94">
      <w:pPr>
        <w:shd w:val="clear" w:color="auto" w:fill="FFFFFF"/>
        <w:ind w:right="1"/>
        <w:rPr>
          <w:b/>
          <w:bCs/>
        </w:rPr>
      </w:pP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/>
        <w:jc w:val="center"/>
        <w:rPr>
          <w:b/>
          <w:bCs/>
        </w:rPr>
      </w:pPr>
      <w:r w:rsidRPr="003262EB">
        <w:rPr>
          <w:b/>
          <w:bCs/>
        </w:rPr>
        <w:t>Раздел</w:t>
      </w:r>
      <w:proofErr w:type="gramStart"/>
      <w:r w:rsidRPr="003262EB">
        <w:rPr>
          <w:b/>
          <w:bCs/>
        </w:rPr>
        <w:t xml:space="preserve"> В</w:t>
      </w:r>
      <w:proofErr w:type="gramEnd"/>
      <w:r w:rsidRPr="003262EB">
        <w:rPr>
          <w:b/>
          <w:bCs/>
        </w:rPr>
        <w:t xml:space="preserve"> «МНЕНИЕ РАБОТОДАТЕЛЯ О КАЧЕСТВЕ ПОДГОТОВКИ ВЫПУСКНИКОВ»</w:t>
      </w:r>
    </w:p>
    <w:p w:rsidR="003A7D94" w:rsidRPr="003262EB" w:rsidRDefault="003A7D94" w:rsidP="003A7D94">
      <w:pPr>
        <w:shd w:val="clear" w:color="auto" w:fill="FFFFFF"/>
        <w:ind w:right="1"/>
        <w:jc w:val="center"/>
        <w:rPr>
          <w:b/>
          <w:bCs/>
        </w:rPr>
      </w:pPr>
    </w:p>
    <w:p w:rsidR="003A7D94" w:rsidRDefault="003A7D94" w:rsidP="003A7D94">
      <w:pPr>
        <w:shd w:val="clear" w:color="auto" w:fill="FFFFFF"/>
        <w:ind w:right="1" w:firstLine="284"/>
        <w:jc w:val="both"/>
        <w:rPr>
          <w:i/>
        </w:rPr>
      </w:pPr>
      <w:r w:rsidRPr="003262EB">
        <w:rPr>
          <w:i/>
        </w:rPr>
        <w:t>К каждому вопросу даются возможные ответы. Выберите те, которые соответствуют Вашему мнению.</w:t>
      </w:r>
    </w:p>
    <w:p w:rsidR="00E851DA" w:rsidRDefault="00E851DA" w:rsidP="003A7D94">
      <w:pPr>
        <w:shd w:val="clear" w:color="auto" w:fill="FFFFFF"/>
        <w:ind w:right="1" w:firstLine="284"/>
        <w:jc w:val="both"/>
        <w:rPr>
          <w:i/>
        </w:rPr>
      </w:pPr>
    </w:p>
    <w:p w:rsidR="003A7D94" w:rsidRPr="00E851DA" w:rsidRDefault="003A7D94" w:rsidP="00E851DA">
      <w:pPr>
        <w:pStyle w:val="a3"/>
        <w:numPr>
          <w:ilvl w:val="0"/>
          <w:numId w:val="26"/>
        </w:numPr>
        <w:shd w:val="clear" w:color="auto" w:fill="FFFFFF"/>
        <w:ind w:right="1"/>
        <w:rPr>
          <w:b/>
          <w:bCs/>
        </w:rPr>
      </w:pPr>
      <w:r w:rsidRPr="00E851DA">
        <w:rPr>
          <w:b/>
          <w:bCs/>
        </w:rPr>
        <w:t xml:space="preserve">Какое количество выпускников </w:t>
      </w:r>
      <w:r w:rsidR="00E851DA">
        <w:rPr>
          <w:b/>
          <w:bCs/>
        </w:rPr>
        <w:t>нашего колледжа</w:t>
      </w:r>
      <w:r w:rsidRPr="00E851DA">
        <w:rPr>
          <w:b/>
          <w:bCs/>
        </w:rPr>
        <w:t xml:space="preserve"> принято Вами на работу?</w:t>
      </w:r>
    </w:p>
    <w:p w:rsidR="00E851DA" w:rsidRDefault="003A7D94" w:rsidP="00D51705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</w:pPr>
      <w:r w:rsidRPr="003262EB">
        <w:t>За последние 5 лет</w:t>
      </w:r>
      <w:r w:rsidR="00564B2C">
        <w:rPr>
          <w:u w:val="single"/>
        </w:rPr>
        <w:t>: 1</w:t>
      </w:r>
      <w:r w:rsidR="00D51705">
        <w:rPr>
          <w:u w:val="single"/>
        </w:rPr>
        <w:t>0</w:t>
      </w:r>
      <w:r w:rsidR="00564B2C">
        <w:rPr>
          <w:u w:val="single"/>
        </w:rPr>
        <w:t xml:space="preserve"> человек</w:t>
      </w:r>
      <w:r w:rsidR="00203D43">
        <w:rPr>
          <w:u w:val="single"/>
        </w:rPr>
        <w:t xml:space="preserve"> (Азимут-с); </w:t>
      </w:r>
      <w:r w:rsidR="00D51705">
        <w:rPr>
          <w:u w:val="single"/>
        </w:rPr>
        <w:t>5 человек</w:t>
      </w:r>
      <w:r w:rsidR="00564B2C">
        <w:rPr>
          <w:u w:val="single"/>
        </w:rPr>
        <w:t xml:space="preserve"> </w:t>
      </w:r>
      <w:r w:rsidR="00D51705" w:rsidRPr="00D51705">
        <w:rPr>
          <w:u w:val="single"/>
        </w:rPr>
        <w:t>ООО «Газпром газораспределение Барнаул»</w:t>
      </w:r>
    </w:p>
    <w:p w:rsidR="00D51705" w:rsidRPr="00D51705" w:rsidRDefault="003A7D94" w:rsidP="00D51705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3262EB">
        <w:t>За последний год</w:t>
      </w:r>
      <w:r w:rsidRPr="003262EB">
        <w:rPr>
          <w:u w:val="single"/>
        </w:rPr>
        <w:tab/>
      </w:r>
      <w:r w:rsidR="00A140DD">
        <w:rPr>
          <w:u w:val="single"/>
        </w:rPr>
        <w:t>: 2 человека</w:t>
      </w:r>
      <w:r w:rsidR="00203D43">
        <w:rPr>
          <w:u w:val="single"/>
        </w:rPr>
        <w:t xml:space="preserve"> (Газпром газораспределение Барнаул) </w:t>
      </w:r>
      <w:r w:rsidR="00A140DD">
        <w:rPr>
          <w:u w:val="single"/>
        </w:rPr>
        <w:t>,</w:t>
      </w:r>
      <w:r w:rsidR="00D51705" w:rsidRPr="00D51705">
        <w:t xml:space="preserve"> </w:t>
      </w:r>
      <w:r w:rsidR="00D51705" w:rsidRPr="00D51705">
        <w:rPr>
          <w:u w:val="single"/>
        </w:rPr>
        <w:t xml:space="preserve">4 человека (ООО «Газпром </w:t>
      </w:r>
      <w:proofErr w:type="spellStart"/>
      <w:r w:rsidR="00D51705" w:rsidRPr="00D51705">
        <w:rPr>
          <w:u w:val="single"/>
        </w:rPr>
        <w:t>трансгаз</w:t>
      </w:r>
      <w:proofErr w:type="spellEnd"/>
      <w:r w:rsidR="00D51705" w:rsidRPr="00D51705">
        <w:rPr>
          <w:u w:val="single"/>
        </w:rPr>
        <w:t xml:space="preserve"> Томск»),</w:t>
      </w:r>
    </w:p>
    <w:p w:rsidR="003A7D94" w:rsidRPr="00E851DA" w:rsidRDefault="00D51705" w:rsidP="00D51705">
      <w:pPr>
        <w:numPr>
          <w:ilvl w:val="0"/>
          <w:numId w:val="17"/>
        </w:numPr>
        <w:shd w:val="clear" w:color="auto" w:fill="FFFFFF"/>
        <w:tabs>
          <w:tab w:val="left" w:pos="552"/>
        </w:tabs>
        <w:ind w:right="1"/>
        <w:rPr>
          <w:b/>
          <w:bCs/>
        </w:rPr>
      </w:pPr>
      <w:r w:rsidRPr="00E851DA">
        <w:rPr>
          <w:b/>
          <w:bCs/>
        </w:rPr>
        <w:t xml:space="preserve"> </w:t>
      </w:r>
      <w:r w:rsidR="003A7D94" w:rsidRPr="00E851DA">
        <w:rPr>
          <w:b/>
          <w:bCs/>
        </w:rPr>
        <w:t>Вы намерены в настоящее время и в будущем принимать наших выпускников на работу?</w:t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r w:rsidRPr="003262EB">
        <w:t>Намерены, безусловно.</w:t>
      </w:r>
      <w:r>
        <w:t xml:space="preserve"> </w:t>
      </w:r>
      <w:r w:rsidR="00D51705">
        <w:t>100 %</w:t>
      </w:r>
      <w:r w:rsidR="00A140DD" w:rsidRPr="00A140DD">
        <w:t>;</w:t>
      </w:r>
      <w:r w:rsidR="00A140DD" w:rsidRPr="00A140DD">
        <w:tab/>
      </w:r>
    </w:p>
    <w:p w:rsidR="00E851DA" w:rsidRDefault="003A7D94" w:rsidP="00A140DD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1"/>
      </w:pPr>
      <w:proofErr w:type="gramStart"/>
      <w:r w:rsidRPr="003262EB">
        <w:t>Намерены</w:t>
      </w:r>
      <w:proofErr w:type="gramEnd"/>
      <w:r w:rsidRPr="003262EB">
        <w:t>, но п</w:t>
      </w:r>
      <w:r w:rsidR="00D51705">
        <w:t>ри наличии определённых условий</w:t>
      </w:r>
      <w:r w:rsidR="00A140DD" w:rsidRPr="00A140DD">
        <w:t>;</w:t>
      </w:r>
    </w:p>
    <w:p w:rsidR="003A7D94" w:rsidRPr="003262EB" w:rsidRDefault="003A7D94" w:rsidP="003A7D94">
      <w:pPr>
        <w:numPr>
          <w:ilvl w:val="0"/>
          <w:numId w:val="18"/>
        </w:numPr>
        <w:shd w:val="clear" w:color="auto" w:fill="FFFFFF"/>
        <w:tabs>
          <w:tab w:val="clear" w:pos="0"/>
          <w:tab w:val="num" w:pos="142"/>
          <w:tab w:val="left" w:pos="567"/>
        </w:tabs>
        <w:ind w:right="1"/>
      </w:pPr>
      <w:r w:rsidRPr="003262EB">
        <w:t>Нет.</w:t>
      </w:r>
    </w:p>
    <w:p w:rsidR="00E61578" w:rsidRDefault="00E61578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lastRenderedPageBreak/>
        <w:t>3.</w:t>
      </w:r>
      <w:r w:rsidRPr="003262EB">
        <w:rPr>
          <w:b/>
          <w:bCs/>
        </w:rPr>
        <w:tab/>
        <w:t xml:space="preserve">Вы желаете развивать деловые связи и сотрудничать с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Да, по следующим направлениям: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3.1.1. Производственная практика студентов на базе Вашей организации.</w:t>
      </w:r>
      <w:r w:rsidR="00A140DD" w:rsidRPr="00A140DD">
        <w:t xml:space="preserve"> </w:t>
      </w:r>
      <w:r w:rsidR="00F501FB">
        <w:t>4</w:t>
      </w:r>
      <w:r w:rsidR="00A140DD" w:rsidRPr="00A140DD">
        <w:t xml:space="preserve"> чел (</w:t>
      </w:r>
      <w:r w:rsidR="00F501FB">
        <w:t>100</w:t>
      </w:r>
      <w:r w:rsidR="00A140DD" w:rsidRPr="00A140DD">
        <w:t>%);</w:t>
      </w:r>
      <w:r w:rsidR="00A140DD" w:rsidRPr="00A140DD">
        <w:tab/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3.1.2. Участие Ваших сотрудников в образовательном процессе.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3.1.3. Целевая подготовка специалистов для Вашего предприятия.</w:t>
      </w:r>
    </w:p>
    <w:p w:rsidR="003A7D94" w:rsidRPr="003262EB" w:rsidRDefault="003A7D94" w:rsidP="003A7D94">
      <w:pPr>
        <w:shd w:val="clear" w:color="auto" w:fill="FFFFFF"/>
        <w:tabs>
          <w:tab w:val="left" w:pos="552"/>
        </w:tabs>
        <w:ind w:right="1" w:firstLine="284"/>
      </w:pPr>
      <w:r w:rsidRPr="003262EB">
        <w:t>3.1.4. Трудоустройство студентов к Вам на предприятие.</w:t>
      </w:r>
      <w:r w:rsidR="00A140DD" w:rsidRPr="00A140DD">
        <w:t xml:space="preserve"> </w:t>
      </w:r>
      <w:r w:rsidR="00F501FB">
        <w:t>2</w:t>
      </w:r>
      <w:r w:rsidR="00A140DD" w:rsidRPr="00A140DD">
        <w:t xml:space="preserve"> чел (</w:t>
      </w:r>
      <w:r w:rsidR="00F501FB">
        <w:t>50</w:t>
      </w:r>
      <w:r w:rsidR="00A140DD" w:rsidRPr="00A140DD">
        <w:t>%);</w:t>
      </w:r>
    </w:p>
    <w:p w:rsidR="003A7D94" w:rsidRPr="003262EB" w:rsidRDefault="003A7D94" w:rsidP="003A7D94">
      <w:pPr>
        <w:numPr>
          <w:ilvl w:val="0"/>
          <w:numId w:val="19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Нет.</w:t>
      </w:r>
    </w:p>
    <w:p w:rsidR="003A7D94" w:rsidRPr="00E851DA" w:rsidRDefault="003A7D94" w:rsidP="00E851DA">
      <w:pPr>
        <w:pStyle w:val="a3"/>
        <w:numPr>
          <w:ilvl w:val="0"/>
          <w:numId w:val="27"/>
        </w:numPr>
        <w:shd w:val="clear" w:color="auto" w:fill="FFFFFF"/>
        <w:tabs>
          <w:tab w:val="left" w:pos="211"/>
        </w:tabs>
        <w:ind w:left="284" w:right="1" w:hanging="284"/>
        <w:rPr>
          <w:b/>
          <w:bCs/>
        </w:rPr>
      </w:pPr>
      <w:r w:rsidRPr="00E851DA">
        <w:rPr>
          <w:b/>
          <w:bCs/>
        </w:rPr>
        <w:t>Намерены ли Вы рекламировать наших выпускников другим работодателям?</w:t>
      </w:r>
    </w:p>
    <w:p w:rsidR="00E851DA" w:rsidRDefault="003A7D94" w:rsidP="00A140DD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 w:rsidRPr="003262EB">
        <w:t>Да, безусловно.</w:t>
      </w:r>
      <w:r>
        <w:t xml:space="preserve">  </w:t>
      </w:r>
      <w:r w:rsidR="00F501FB">
        <w:t>2</w:t>
      </w:r>
      <w:r w:rsidR="00A140DD" w:rsidRPr="00A140DD">
        <w:t xml:space="preserve"> чел (</w:t>
      </w:r>
      <w:r w:rsidR="00F501FB">
        <w:t>50</w:t>
      </w:r>
      <w:r w:rsidR="00A140DD" w:rsidRPr="00A140DD">
        <w:t>%);</w:t>
      </w:r>
      <w:r w:rsidR="00A140DD" w:rsidRPr="00A140DD">
        <w:tab/>
      </w:r>
    </w:p>
    <w:p w:rsidR="00E851DA" w:rsidRDefault="003A7D94" w:rsidP="00F501FB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4.2.</w:t>
      </w:r>
      <w:r w:rsidRPr="003262EB">
        <w:t>Да, но не всех</w:t>
      </w:r>
      <w:r w:rsidR="00A140DD" w:rsidRPr="00A140DD">
        <w:t>;</w:t>
      </w:r>
      <w:r w:rsidR="00F501FB" w:rsidRPr="00F501FB">
        <w:t xml:space="preserve"> </w:t>
      </w:r>
      <w:r w:rsidR="00F501FB">
        <w:t xml:space="preserve">1 </w:t>
      </w:r>
      <w:r w:rsidR="00F501FB" w:rsidRPr="00F501FB">
        <w:t>чел (25%);</w:t>
      </w:r>
    </w:p>
    <w:p w:rsidR="003A7D94" w:rsidRPr="003262EB" w:rsidRDefault="003A7D94" w:rsidP="00F501FB">
      <w:pPr>
        <w:numPr>
          <w:ilvl w:val="0"/>
          <w:numId w:val="20"/>
        </w:numPr>
        <w:shd w:val="clear" w:color="auto" w:fill="FFFFFF"/>
        <w:tabs>
          <w:tab w:val="left" w:pos="552"/>
        </w:tabs>
        <w:ind w:right="1"/>
      </w:pPr>
      <w:r>
        <w:t>4.3.</w:t>
      </w:r>
      <w:r w:rsidRPr="003262EB">
        <w:t>Нет.</w:t>
      </w:r>
      <w:r w:rsidR="00F501FB" w:rsidRPr="00F501FB">
        <w:t xml:space="preserve"> </w:t>
      </w:r>
      <w:r w:rsidR="00F501FB">
        <w:t xml:space="preserve">1 </w:t>
      </w:r>
      <w:r w:rsidR="00F501FB" w:rsidRPr="00F501FB">
        <w:t>чел (</w:t>
      </w:r>
      <w:r w:rsidR="00F501FB">
        <w:t>25</w:t>
      </w:r>
      <w:r w:rsidR="00F501FB" w:rsidRPr="00F501FB">
        <w:t>%);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5. Укажите основные достоинства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 xml:space="preserve"> </w:t>
      </w:r>
      <w:r w:rsidRPr="003262EB">
        <w:rPr>
          <w:b/>
          <w:bCs/>
        </w:rPr>
        <w:t xml:space="preserve"> (отметьте несколько вариантов ответов).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теоретических знаний.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практической подготовки.</w:t>
      </w:r>
      <w:r w:rsidR="00A140DD" w:rsidRPr="00A140DD">
        <w:t xml:space="preserve"> </w:t>
      </w:r>
      <w:r w:rsidR="00F501FB">
        <w:t>1</w:t>
      </w:r>
      <w:r w:rsidR="00A140DD" w:rsidRPr="00A140DD">
        <w:t xml:space="preserve"> чел (</w:t>
      </w:r>
      <w:r w:rsidR="00F501FB">
        <w:t>25</w:t>
      </w:r>
      <w:r w:rsidR="00A140DD" w:rsidRPr="00A140DD">
        <w:t>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современными методами и технологиями деятельности.</w:t>
      </w:r>
      <w:r w:rsidR="00A140DD" w:rsidRPr="00A140DD">
        <w:t xml:space="preserve"> </w:t>
      </w:r>
      <w:r w:rsidR="00F501FB">
        <w:t>1</w:t>
      </w:r>
      <w:r w:rsidR="00A140DD" w:rsidRPr="00A140DD">
        <w:t xml:space="preserve"> чел (</w:t>
      </w:r>
      <w:r w:rsidR="00F501FB">
        <w:t>25</w:t>
      </w:r>
      <w:r w:rsidR="00A140DD" w:rsidRPr="00A140DD">
        <w:t>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Профессионализм выпускников.</w:t>
      </w:r>
      <w:r w:rsidR="00A140DD" w:rsidRPr="00A140DD">
        <w:t xml:space="preserve"> </w:t>
      </w:r>
      <w:r w:rsidR="00F501FB">
        <w:t>2</w:t>
      </w:r>
      <w:r w:rsidR="00A140DD" w:rsidRPr="00A140DD">
        <w:t xml:space="preserve"> чел (50%);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Готовность выпускников к быстрому реагированию в нестандартных ситуациях.</w:t>
      </w:r>
      <w:r w:rsidR="00A140DD" w:rsidRPr="00A140DD">
        <w:t xml:space="preserve"> </w:t>
      </w:r>
      <w:r w:rsidR="00F501FB">
        <w:t>2</w:t>
      </w:r>
      <w:r w:rsidR="00A140DD" w:rsidRPr="00A140DD">
        <w:t xml:space="preserve"> чел (</w:t>
      </w:r>
      <w:r w:rsidR="00F501FB">
        <w:t>50</w:t>
      </w:r>
      <w:r w:rsidR="00A140DD" w:rsidRPr="00A140DD">
        <w:t>%);</w:t>
      </w:r>
      <w:r w:rsidR="00A140DD" w:rsidRPr="00A140DD">
        <w:tab/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Высокий уровень производственной дисциплины.</w:t>
      </w:r>
      <w:r w:rsidR="00A140DD" w:rsidRPr="00A140DD">
        <w:t xml:space="preserve"> </w:t>
      </w:r>
      <w:r w:rsidR="00F501FB">
        <w:t>1</w:t>
      </w:r>
      <w:r w:rsidR="00A140DD" w:rsidRPr="00A140DD">
        <w:t xml:space="preserve"> чел (</w:t>
      </w:r>
      <w:r w:rsidR="00F501FB">
        <w:t>25</w:t>
      </w:r>
      <w:r w:rsidR="00A140DD" w:rsidRPr="00A140DD">
        <w:t>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работать.</w:t>
      </w:r>
      <w:r w:rsidR="00A140DD" w:rsidRPr="00A140DD">
        <w:t xml:space="preserve"> </w:t>
      </w:r>
      <w:r w:rsidR="00F501FB">
        <w:t>1</w:t>
      </w:r>
      <w:r w:rsidR="00A140DD" w:rsidRPr="00A140DD">
        <w:t xml:space="preserve"> чел (</w:t>
      </w:r>
      <w:r w:rsidR="00F501FB">
        <w:t>25</w:t>
      </w:r>
      <w:r w:rsidR="00A140DD" w:rsidRPr="00A140DD">
        <w:t>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Желание выпускников к саморазвитию и самообразованию.</w:t>
      </w:r>
      <w:r w:rsidR="00A140DD" w:rsidRPr="00A140DD">
        <w:t xml:space="preserve"> </w:t>
      </w:r>
      <w:r w:rsidR="00F501FB">
        <w:t>2</w:t>
      </w:r>
      <w:r w:rsidR="00A140DD" w:rsidRPr="00A140DD">
        <w:t xml:space="preserve"> чел (</w:t>
      </w:r>
      <w:r w:rsidR="00F501FB">
        <w:t>50</w:t>
      </w:r>
      <w:r w:rsidR="00A140DD" w:rsidRPr="00A140DD">
        <w:t>%)</w:t>
      </w:r>
    </w:p>
    <w:p w:rsidR="003A7D94" w:rsidRPr="003262EB" w:rsidRDefault="003A7D94" w:rsidP="00A140DD">
      <w:pPr>
        <w:numPr>
          <w:ilvl w:val="0"/>
          <w:numId w:val="21"/>
        </w:numPr>
        <w:shd w:val="clear" w:color="auto" w:fill="FFFFFF"/>
        <w:tabs>
          <w:tab w:val="left" w:pos="552"/>
        </w:tabs>
        <w:ind w:right="1"/>
      </w:pPr>
      <w:r w:rsidRPr="003262EB">
        <w:t>Владение коммуникативными навыками.</w:t>
      </w:r>
      <w:r w:rsidR="00A140DD" w:rsidRPr="00A140DD">
        <w:t xml:space="preserve"> </w:t>
      </w:r>
      <w:r w:rsidR="00F501FB">
        <w:t>2</w:t>
      </w:r>
      <w:r w:rsidR="00A140DD" w:rsidRPr="00A140DD">
        <w:t xml:space="preserve"> чел (</w:t>
      </w:r>
      <w:r w:rsidR="00F501FB">
        <w:t>50</w:t>
      </w:r>
      <w:r w:rsidR="00A140DD" w:rsidRPr="00A140DD">
        <w:t>%)</w:t>
      </w:r>
    </w:p>
    <w:p w:rsidR="003A7D94" w:rsidRPr="003262EB" w:rsidRDefault="003A7D94" w:rsidP="003A7D94">
      <w:pPr>
        <w:numPr>
          <w:ilvl w:val="0"/>
          <w:numId w:val="21"/>
        </w:numPr>
        <w:shd w:val="clear" w:color="auto" w:fill="FFFFFF"/>
        <w:tabs>
          <w:tab w:val="clear" w:pos="0"/>
          <w:tab w:val="num" w:pos="284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6. Укажите основные недостатки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>
        <w:rPr>
          <w:b/>
          <w:bCs/>
        </w:rPr>
        <w:t>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теоретических знаний.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Недостаточный уровень практической подготовки.</w:t>
      </w:r>
      <w:r w:rsidR="00A140DD" w:rsidRPr="00A140DD">
        <w:t xml:space="preserve"> </w:t>
      </w:r>
      <w:r w:rsidR="00F501FB">
        <w:t>2</w:t>
      </w:r>
      <w:r w:rsidR="00A140DD" w:rsidRPr="00A140DD">
        <w:t xml:space="preserve"> чел (</w:t>
      </w:r>
      <w:r w:rsidR="00F501FB">
        <w:t>50</w:t>
      </w:r>
      <w:r w:rsidR="00A140DD" w:rsidRPr="00A140DD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работать.</w:t>
      </w:r>
    </w:p>
    <w:p w:rsidR="003A7D94" w:rsidRPr="003262EB" w:rsidRDefault="003A7D94" w:rsidP="00F501FB">
      <w:pPr>
        <w:numPr>
          <w:ilvl w:val="0"/>
          <w:numId w:val="22"/>
        </w:numPr>
        <w:shd w:val="clear" w:color="auto" w:fill="FFFFFF"/>
        <w:tabs>
          <w:tab w:val="left" w:pos="552"/>
        </w:tabs>
        <w:ind w:right="1"/>
      </w:pPr>
      <w:r w:rsidRPr="003262EB">
        <w:t>Низкая производственная дисциплина.</w:t>
      </w:r>
      <w:r w:rsidR="00F501FB" w:rsidRPr="00F501FB">
        <w:t xml:space="preserve"> </w:t>
      </w:r>
      <w:r w:rsidR="00F501FB">
        <w:t>2</w:t>
      </w:r>
      <w:r w:rsidR="00F501FB" w:rsidRPr="00F501FB">
        <w:t xml:space="preserve"> чел (</w:t>
      </w:r>
      <w:r w:rsidR="00F501FB">
        <w:t>50</w:t>
      </w:r>
      <w:r w:rsidR="00F501FB" w:rsidRPr="00F501FB">
        <w:t>%)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Отсутствие желания к саморазвитию и самообразованию.</w:t>
      </w:r>
    </w:p>
    <w:p w:rsidR="003A7D94" w:rsidRPr="003262EB" w:rsidRDefault="003A7D94" w:rsidP="003A7D94">
      <w:pPr>
        <w:numPr>
          <w:ilvl w:val="0"/>
          <w:numId w:val="22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Низкий уровень общей профессиональной подготовки.</w:t>
      </w:r>
    </w:p>
    <w:p w:rsidR="003A7D94" w:rsidRPr="003262EB" w:rsidRDefault="003A7D94" w:rsidP="00A140DD">
      <w:pPr>
        <w:numPr>
          <w:ilvl w:val="0"/>
          <w:numId w:val="22"/>
        </w:numPr>
        <w:shd w:val="clear" w:color="auto" w:fill="FFFFFF"/>
        <w:tabs>
          <w:tab w:val="left" w:pos="552"/>
          <w:tab w:val="left" w:pos="8222"/>
        </w:tabs>
        <w:ind w:right="1"/>
      </w:pPr>
      <w:r w:rsidRPr="003262EB">
        <w:t>Другое</w:t>
      </w:r>
      <w:r w:rsidR="00A140DD">
        <w:t xml:space="preserve"> НЕТ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 xml:space="preserve">7. Что, по Вашему мнению, следует улучшить в подготовке выпускников </w:t>
      </w:r>
      <w:r w:rsidR="008E65A0">
        <w:rPr>
          <w:b/>
          <w:bCs/>
          <w:sz w:val="25"/>
          <w:szCs w:val="25"/>
        </w:rPr>
        <w:t>КГБПОУ БГК</w:t>
      </w:r>
      <w:r w:rsidRPr="003262EB">
        <w:rPr>
          <w:b/>
          <w:bCs/>
        </w:rPr>
        <w:t>?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Повысить уровень теоретических знаний.</w:t>
      </w:r>
    </w:p>
    <w:p w:rsidR="003A7D94" w:rsidRPr="003262EB" w:rsidRDefault="003A7D94" w:rsidP="00A140DD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Улучшить уровень практической подготовки.</w:t>
      </w:r>
      <w:r w:rsidR="00A140DD" w:rsidRPr="00A140DD">
        <w:t xml:space="preserve"> . 2 чел (</w:t>
      </w:r>
      <w:r w:rsidR="00F501FB">
        <w:t>50</w:t>
      </w:r>
      <w:r w:rsidR="00A140DD" w:rsidRPr="00A140DD">
        <w:t>%)</w:t>
      </w:r>
    </w:p>
    <w:p w:rsidR="003A7D94" w:rsidRPr="003262EB" w:rsidRDefault="003A7D94" w:rsidP="00F501FB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производственной дисциплины.</w:t>
      </w:r>
      <w:r w:rsidR="00F501FB" w:rsidRPr="00F501FB">
        <w:t xml:space="preserve"> 2 чел (50%)</w:t>
      </w:r>
    </w:p>
    <w:p w:rsidR="003A7D94" w:rsidRPr="003262EB" w:rsidRDefault="003A7D94" w:rsidP="00F501FB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навыки саморазвития и самообразования.</w:t>
      </w:r>
      <w:r w:rsidR="00F501FB" w:rsidRPr="00F501FB">
        <w:t xml:space="preserve"> 2 чел (50%)</w:t>
      </w:r>
    </w:p>
    <w:p w:rsidR="003A7D94" w:rsidRPr="003262EB" w:rsidRDefault="003A7D94" w:rsidP="00F501FB">
      <w:pPr>
        <w:numPr>
          <w:ilvl w:val="0"/>
          <w:numId w:val="23"/>
        </w:numPr>
        <w:shd w:val="clear" w:color="auto" w:fill="FFFFFF"/>
        <w:tabs>
          <w:tab w:val="left" w:pos="552"/>
        </w:tabs>
        <w:ind w:right="1"/>
      </w:pPr>
      <w:r w:rsidRPr="003262EB">
        <w:t>Повысить уровень общей культуры.</w:t>
      </w:r>
      <w:r w:rsidR="00F501FB" w:rsidRPr="00F501FB">
        <w:t xml:space="preserve"> 2 чел (50%)</w:t>
      </w:r>
    </w:p>
    <w:p w:rsidR="003A7D94" w:rsidRPr="003262EB" w:rsidRDefault="003A7D94" w:rsidP="003A7D94">
      <w:pPr>
        <w:numPr>
          <w:ilvl w:val="0"/>
          <w:numId w:val="23"/>
        </w:numPr>
        <w:shd w:val="clear" w:color="auto" w:fill="FFFFFF"/>
        <w:tabs>
          <w:tab w:val="clear" w:pos="0"/>
          <w:tab w:val="num" w:pos="142"/>
          <w:tab w:val="left" w:pos="552"/>
        </w:tabs>
        <w:ind w:right="1"/>
      </w:pPr>
      <w:r w:rsidRPr="003262EB">
        <w:t>Другое</w:t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  <w:r w:rsidRPr="003262EB">
        <w:rPr>
          <w:u w:val="single"/>
        </w:rPr>
        <w:tab/>
      </w: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</w:p>
    <w:p w:rsidR="003A7D94" w:rsidRPr="003262EB" w:rsidRDefault="003A7D94" w:rsidP="003A7D94">
      <w:pPr>
        <w:pStyle w:val="2"/>
        <w:ind w:right="1"/>
        <w:jc w:val="center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ИНФОРМАЦИЯ ОБ ОРГАНИЗАЦИИ-РАБОТОДАТЕЛЕ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DC7732">
        <w:rPr>
          <w:b/>
          <w:bCs/>
          <w:i w:val="0"/>
          <w:iCs w:val="0"/>
          <w:sz w:val="20"/>
          <w:szCs w:val="20"/>
        </w:rPr>
        <w:t>1. Основные виды деятельности Вашей организации?</w:t>
      </w:r>
      <w:r w:rsidRPr="003262EB">
        <w:rPr>
          <w:b/>
          <w:bCs/>
          <w:iCs w:val="0"/>
          <w:sz w:val="20"/>
          <w:szCs w:val="20"/>
        </w:rPr>
        <w:t>___________________________________________</w:t>
      </w:r>
      <w:r>
        <w:rPr>
          <w:b/>
          <w:bCs/>
          <w:iCs w:val="0"/>
          <w:sz w:val="20"/>
          <w:szCs w:val="20"/>
        </w:rPr>
        <w:t>__________</w:t>
      </w:r>
    </w:p>
    <w:p w:rsidR="003A7D94" w:rsidRPr="003262EB" w:rsidRDefault="003A7D94" w:rsidP="003A7D94">
      <w:pPr>
        <w:pStyle w:val="2"/>
        <w:ind w:right="1"/>
        <w:jc w:val="left"/>
        <w:rPr>
          <w:b/>
          <w:bCs/>
          <w:iCs w:val="0"/>
          <w:sz w:val="20"/>
          <w:szCs w:val="20"/>
        </w:rPr>
      </w:pPr>
      <w:r w:rsidRPr="003262EB">
        <w:rPr>
          <w:b/>
          <w:bCs/>
          <w:iCs w:val="0"/>
          <w:sz w:val="20"/>
          <w:szCs w:val="20"/>
        </w:rPr>
        <w:t>______________________________________________________________________________________________________</w:t>
      </w:r>
    </w:p>
    <w:p w:rsidR="003A7D94" w:rsidRPr="003262EB" w:rsidRDefault="003A7D94" w:rsidP="003A7D94">
      <w:pPr>
        <w:pStyle w:val="2"/>
        <w:ind w:right="1"/>
        <w:rPr>
          <w:b/>
          <w:bCs/>
          <w:i w:val="0"/>
          <w:iCs w:val="0"/>
          <w:sz w:val="20"/>
          <w:szCs w:val="20"/>
        </w:rPr>
      </w:pPr>
      <w:r w:rsidRPr="003262EB">
        <w:rPr>
          <w:b/>
          <w:bCs/>
          <w:i w:val="0"/>
          <w:iCs w:val="0"/>
          <w:sz w:val="20"/>
          <w:szCs w:val="20"/>
        </w:rPr>
        <w:t>2. Каков уровень оплаты труда молодого специалиста в Вашей организации на сегодняшний день?</w:t>
      </w:r>
    </w:p>
    <w:p w:rsidR="003A7D94" w:rsidRPr="003262EB" w:rsidRDefault="003A7D94" w:rsidP="003A7D94">
      <w:pPr>
        <w:pStyle w:val="2"/>
        <w:ind w:right="1"/>
        <w:rPr>
          <w:bCs/>
          <w:i w:val="0"/>
          <w:iCs w:val="0"/>
          <w:sz w:val="20"/>
          <w:szCs w:val="20"/>
        </w:rPr>
      </w:pP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</w:r>
      <w:r w:rsidRPr="003262EB">
        <w:rPr>
          <w:bCs/>
          <w:i w:val="0"/>
          <w:iCs w:val="0"/>
          <w:sz w:val="20"/>
          <w:szCs w:val="20"/>
        </w:rPr>
        <w:softHyphen/>
        <w:t>________________________________</w:t>
      </w:r>
      <w:r>
        <w:rPr>
          <w:bCs/>
          <w:i w:val="0"/>
          <w:iCs w:val="0"/>
          <w:sz w:val="20"/>
          <w:szCs w:val="20"/>
        </w:rPr>
        <w:t>_____________________________________________________________</w:t>
      </w:r>
      <w:r w:rsidR="00DC7732">
        <w:rPr>
          <w:bCs/>
          <w:i w:val="0"/>
          <w:iCs w:val="0"/>
          <w:sz w:val="20"/>
          <w:szCs w:val="20"/>
        </w:rPr>
        <w:t>_____</w:t>
      </w:r>
      <w:r>
        <w:rPr>
          <w:bCs/>
          <w:i w:val="0"/>
          <w:iCs w:val="0"/>
          <w:sz w:val="20"/>
          <w:szCs w:val="20"/>
        </w:rPr>
        <w:t>____</w:t>
      </w:r>
    </w:p>
    <w:p w:rsidR="003A7D94" w:rsidRPr="00DC7732" w:rsidRDefault="00DC7732" w:rsidP="003A7D94">
      <w:pPr>
        <w:shd w:val="clear" w:color="auto" w:fill="FFFFFF"/>
        <w:tabs>
          <w:tab w:val="left" w:pos="211"/>
        </w:tabs>
        <w:ind w:right="1"/>
        <w:jc w:val="both"/>
        <w:rPr>
          <w:bCs/>
        </w:rPr>
      </w:pPr>
      <w:r>
        <w:rPr>
          <w:b/>
          <w:bCs/>
        </w:rPr>
        <w:t>3</w:t>
      </w:r>
      <w:r w:rsidR="003A7D94" w:rsidRPr="003262EB">
        <w:rPr>
          <w:b/>
          <w:bCs/>
        </w:rPr>
        <w:t>. Какие дополнительные социальные гарантии предоставляет Ваша организация молодым специалистам</w:t>
      </w:r>
      <w:r w:rsidR="003A7D94" w:rsidRPr="00DC7732">
        <w:rPr>
          <w:b/>
          <w:bCs/>
        </w:rPr>
        <w:t>?</w:t>
      </w:r>
      <w:r w:rsidR="003A7D94" w:rsidRPr="00DC7732">
        <w:rPr>
          <w:bCs/>
        </w:rPr>
        <w:t>______________________________________________________________________________</w:t>
      </w:r>
      <w:r>
        <w:rPr>
          <w:bCs/>
        </w:rPr>
        <w:t>____</w:t>
      </w:r>
      <w:r w:rsidR="003A7D94" w:rsidRPr="00DC7732">
        <w:rPr>
          <w:bCs/>
        </w:rPr>
        <w:t>______</w:t>
      </w:r>
    </w:p>
    <w:p w:rsidR="003A7D94" w:rsidRPr="00DC7732" w:rsidRDefault="003A7D94" w:rsidP="003A7D94">
      <w:pPr>
        <w:shd w:val="clear" w:color="auto" w:fill="FFFFFF"/>
        <w:tabs>
          <w:tab w:val="left" w:pos="211"/>
        </w:tabs>
        <w:ind w:right="1"/>
        <w:rPr>
          <w:bCs/>
        </w:rPr>
      </w:pPr>
      <w:r w:rsidRPr="00DC7732">
        <w:rPr>
          <w:bCs/>
        </w:rPr>
        <w:t>______________________________________________________________________________________________________</w:t>
      </w:r>
    </w:p>
    <w:p w:rsidR="00DC7732" w:rsidRPr="00DC7732" w:rsidRDefault="003A7D94" w:rsidP="00A140DD">
      <w:pPr>
        <w:pStyle w:val="a3"/>
        <w:numPr>
          <w:ilvl w:val="0"/>
          <w:numId w:val="29"/>
        </w:numPr>
        <w:shd w:val="clear" w:color="auto" w:fill="FFFFFF"/>
        <w:tabs>
          <w:tab w:val="left" w:pos="211"/>
        </w:tabs>
        <w:ind w:right="1" w:hanging="245"/>
        <w:rPr>
          <w:bCs/>
        </w:rPr>
      </w:pPr>
      <w:r w:rsidRPr="00DC7732">
        <w:rPr>
          <w:b/>
          <w:bCs/>
        </w:rPr>
        <w:t>Каковы перспективы профессионального роста молодого специалиста в Вашей организации</w:t>
      </w:r>
      <w:r w:rsidR="00A140DD">
        <w:rPr>
          <w:b/>
          <w:bCs/>
        </w:rPr>
        <w:t xml:space="preserve">? Повышение разряда, ЗП, повышение квалификации 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6. Планируется ли модернизация производства в Вашей организации?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ind w:right="1" w:hanging="110"/>
      </w:pPr>
      <w:r w:rsidRPr="003262EB">
        <w:tab/>
        <w:t>□ Да. В какой области?</w:t>
      </w:r>
    </w:p>
    <w:p w:rsidR="003A7D94" w:rsidRPr="00A140DD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  <w:rPr>
          <w:b/>
        </w:rPr>
      </w:pPr>
      <w:r w:rsidRPr="003262EB">
        <w:t>□</w:t>
      </w:r>
      <w:r>
        <w:t xml:space="preserve">  </w:t>
      </w:r>
      <w:r w:rsidRPr="003262EB">
        <w:t>приобретение нового оборудования;</w:t>
      </w:r>
      <w:r w:rsidR="00A140DD" w:rsidRPr="00A140DD">
        <w:t xml:space="preserve"> </w:t>
      </w:r>
      <w:r w:rsidR="00A140DD" w:rsidRPr="00A140DD">
        <w:rPr>
          <w:b/>
        </w:rPr>
        <w:t>4 чел (</w:t>
      </w:r>
      <w:r w:rsidR="00F501FB">
        <w:rPr>
          <w:b/>
        </w:rPr>
        <w:t>100</w:t>
      </w:r>
      <w:r w:rsidR="00A140DD" w:rsidRPr="00A140DD">
        <w:rPr>
          <w:b/>
        </w:rPr>
        <w:t>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компьютеризация;</w:t>
      </w:r>
      <w:r w:rsidR="00A140DD" w:rsidRPr="00A140DD">
        <w:t xml:space="preserve"> </w:t>
      </w:r>
      <w:r w:rsidR="00A140DD" w:rsidRPr="00A140DD">
        <w:rPr>
          <w:b/>
        </w:rPr>
        <w:t>2 чел (</w:t>
      </w:r>
      <w:r w:rsidR="00F501FB">
        <w:rPr>
          <w:b/>
        </w:rPr>
        <w:t>50</w:t>
      </w:r>
      <w:r w:rsidR="00A140DD" w:rsidRPr="00A140DD">
        <w:rPr>
          <w:b/>
        </w:rPr>
        <w:t>%)</w:t>
      </w:r>
    </w:p>
    <w:p w:rsidR="003A7D94" w:rsidRPr="003262EB" w:rsidRDefault="003A7D94" w:rsidP="003A7D94">
      <w:pPr>
        <w:shd w:val="clear" w:color="auto" w:fill="FFFFFF"/>
        <w:tabs>
          <w:tab w:val="left" w:pos="993"/>
          <w:tab w:val="left" w:pos="3418"/>
        </w:tabs>
        <w:ind w:right="1" w:firstLine="567"/>
      </w:pPr>
      <w:r w:rsidRPr="003262EB">
        <w:t>□  другое</w:t>
      </w:r>
      <w:r>
        <w:t xml:space="preserve"> ___</w:t>
      </w:r>
      <w:r w:rsidR="00A140DD">
        <w:t>_____</w:t>
      </w:r>
      <w:r>
        <w:t>________________________________________________________________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</w:pPr>
      <w:r w:rsidRPr="003262EB">
        <w:t>□ Нет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7. Планируется ли расширения штата предприятия?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 xml:space="preserve">□ Да. </w:t>
      </w:r>
      <w:r w:rsidR="00F501FB">
        <w:t>2</w:t>
      </w:r>
      <w:r w:rsidR="00A140DD" w:rsidRPr="00A140DD">
        <w:t xml:space="preserve"> чел (</w:t>
      </w:r>
      <w:r w:rsidR="00F501FB">
        <w:t>50</w:t>
      </w:r>
      <w:r w:rsidR="00A140DD" w:rsidRPr="00A140DD">
        <w:t>%);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F501FB" w:rsidRPr="00F501FB">
        <w:t>2 чел (50%);</w:t>
      </w:r>
      <w:bookmarkStart w:id="0" w:name="_GoBack"/>
      <w:bookmarkEnd w:id="0"/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/>
        <w:rPr>
          <w:b/>
        </w:rPr>
      </w:pPr>
      <w:r w:rsidRPr="003262EB">
        <w:rPr>
          <w:b/>
        </w:rPr>
        <w:t>8. Планируется ли освоение новых видов деятельности?</w:t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Да. Каких?</w:t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  <w:r w:rsidRPr="003262EB">
        <w:tab/>
      </w:r>
    </w:p>
    <w:p w:rsidR="003A7D94" w:rsidRPr="003262EB" w:rsidRDefault="003A7D94" w:rsidP="003A7D94">
      <w:pPr>
        <w:shd w:val="clear" w:color="auto" w:fill="FFFFFF"/>
        <w:tabs>
          <w:tab w:val="left" w:pos="3418"/>
        </w:tabs>
        <w:spacing w:before="34"/>
        <w:ind w:right="1" w:hanging="110"/>
      </w:pPr>
      <w:r w:rsidRPr="003262EB">
        <w:tab/>
        <w:t>□ Нет</w:t>
      </w:r>
      <w:r w:rsidR="00A140DD">
        <w:t xml:space="preserve"> </w:t>
      </w:r>
      <w:r w:rsidR="00F501FB">
        <w:t>4</w:t>
      </w:r>
      <w:r w:rsidR="00A140DD" w:rsidRPr="00A140DD">
        <w:t xml:space="preserve"> чел (100%);</w:t>
      </w:r>
    </w:p>
    <w:p w:rsidR="003A7D94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9. Местонахождение Вашей организации (область, район, город, населенный пункт)</w:t>
      </w:r>
      <w:r w:rsidR="00DC7732">
        <w:rPr>
          <w:b/>
          <w:bCs/>
        </w:rPr>
        <w:t xml:space="preserve"> _________________________</w:t>
      </w:r>
    </w:p>
    <w:p w:rsidR="003A7D94" w:rsidRPr="003262EB" w:rsidRDefault="003A7D94" w:rsidP="003A7D94">
      <w:pPr>
        <w:shd w:val="clear" w:color="auto" w:fill="FFFFFF"/>
        <w:tabs>
          <w:tab w:val="left" w:pos="211"/>
        </w:tabs>
        <w:ind w:right="1"/>
        <w:rPr>
          <w:b/>
          <w:bCs/>
        </w:rPr>
      </w:pPr>
      <w:r w:rsidRPr="003262EB">
        <w:rPr>
          <w:b/>
          <w:bCs/>
        </w:rPr>
        <w:t>10. Укажите Ваши контактные телефоны, факс или e-</w:t>
      </w:r>
      <w:proofErr w:type="spellStart"/>
      <w:r w:rsidRPr="003262EB">
        <w:rPr>
          <w:b/>
          <w:bCs/>
        </w:rPr>
        <w:t>mail</w:t>
      </w:r>
      <w:proofErr w:type="spellEnd"/>
      <w:r w:rsidR="00DC7732">
        <w:rPr>
          <w:b/>
          <w:bCs/>
        </w:rPr>
        <w:t xml:space="preserve"> ________________________________________________</w:t>
      </w:r>
    </w:p>
    <w:p w:rsidR="001B3303" w:rsidRDefault="003A7D94" w:rsidP="00DC7732">
      <w:pPr>
        <w:shd w:val="clear" w:color="auto" w:fill="FFFFFF"/>
        <w:ind w:right="1"/>
        <w:jc w:val="center"/>
      </w:pPr>
      <w:r w:rsidRPr="003262EB">
        <w:rPr>
          <w:b/>
          <w:bCs/>
        </w:rPr>
        <w:t>Благодарим за ответы!</w:t>
      </w:r>
    </w:p>
    <w:sectPr w:rsidR="001B3303" w:rsidSect="00DC7732">
      <w:type w:val="continuous"/>
      <w:pgSz w:w="11909" w:h="16834"/>
      <w:pgMar w:top="851" w:right="851" w:bottom="426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C64"/>
    <w:multiLevelType w:val="hybridMultilevel"/>
    <w:tmpl w:val="65C82842"/>
    <w:lvl w:ilvl="0" w:tplc="7A0CB588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24470"/>
    <w:multiLevelType w:val="hybridMultilevel"/>
    <w:tmpl w:val="FF420B56"/>
    <w:lvl w:ilvl="0" w:tplc="C21E9FFC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96C03"/>
    <w:multiLevelType w:val="hybridMultilevel"/>
    <w:tmpl w:val="4EC441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6010"/>
    <w:multiLevelType w:val="hybridMultilevel"/>
    <w:tmpl w:val="437EC8C8"/>
    <w:lvl w:ilvl="0" w:tplc="5BECE8DA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F229B"/>
    <w:multiLevelType w:val="hybridMultilevel"/>
    <w:tmpl w:val="AF14309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2F2A"/>
    <w:multiLevelType w:val="hybridMultilevel"/>
    <w:tmpl w:val="4BC2B618"/>
    <w:lvl w:ilvl="0" w:tplc="3AD209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656CC"/>
    <w:multiLevelType w:val="singleLevel"/>
    <w:tmpl w:val="E3720B24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85C087E"/>
    <w:multiLevelType w:val="hybridMultilevel"/>
    <w:tmpl w:val="07AEF338"/>
    <w:lvl w:ilvl="0" w:tplc="E3720B2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026B8"/>
    <w:multiLevelType w:val="hybridMultilevel"/>
    <w:tmpl w:val="D1F659C8"/>
    <w:lvl w:ilvl="0" w:tplc="1EC2712A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CAF25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E47D1"/>
    <w:multiLevelType w:val="hybridMultilevel"/>
    <w:tmpl w:val="B1F473F6"/>
    <w:lvl w:ilvl="0" w:tplc="259AC73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127C35"/>
    <w:multiLevelType w:val="hybridMultilevel"/>
    <w:tmpl w:val="C5DE8564"/>
    <w:lvl w:ilvl="0" w:tplc="C6E02B76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770294"/>
    <w:multiLevelType w:val="hybridMultilevel"/>
    <w:tmpl w:val="4A60B9E0"/>
    <w:lvl w:ilvl="0" w:tplc="83AA8A48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D5DAC"/>
    <w:multiLevelType w:val="singleLevel"/>
    <w:tmpl w:val="BC967700"/>
    <w:lvl w:ilvl="0">
      <w:start w:val="1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3">
    <w:nsid w:val="3F515393"/>
    <w:multiLevelType w:val="hybridMultilevel"/>
    <w:tmpl w:val="615A2898"/>
    <w:lvl w:ilvl="0" w:tplc="CE285BAC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E61A3"/>
    <w:multiLevelType w:val="hybridMultilevel"/>
    <w:tmpl w:val="CC44DAD0"/>
    <w:lvl w:ilvl="0" w:tplc="A2622DB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C73AB1"/>
    <w:multiLevelType w:val="singleLevel"/>
    <w:tmpl w:val="A8B00876"/>
    <w:lvl w:ilvl="0">
      <w:start w:val="1"/>
      <w:numFmt w:val="decimal"/>
      <w:lvlText w:val="8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6">
    <w:nsid w:val="4ADE7C79"/>
    <w:multiLevelType w:val="hybridMultilevel"/>
    <w:tmpl w:val="0E8EB8F2"/>
    <w:lvl w:ilvl="0" w:tplc="A5B4883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E02A92"/>
    <w:multiLevelType w:val="hybridMultilevel"/>
    <w:tmpl w:val="2DFCA9F8"/>
    <w:lvl w:ilvl="0" w:tplc="445A9142">
      <w:start w:val="4"/>
      <w:numFmt w:val="decimal"/>
      <w:lvlText w:val="%1."/>
      <w:lvlJc w:val="left"/>
      <w:pPr>
        <w:ind w:left="2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8">
    <w:nsid w:val="5E5E0F24"/>
    <w:multiLevelType w:val="hybridMultilevel"/>
    <w:tmpl w:val="311A3172"/>
    <w:lvl w:ilvl="0" w:tplc="89E0E91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E4E0A"/>
    <w:multiLevelType w:val="singleLevel"/>
    <w:tmpl w:val="2BAAA476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0">
    <w:nsid w:val="73140C9F"/>
    <w:multiLevelType w:val="hybridMultilevel"/>
    <w:tmpl w:val="1D6E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F6D0D"/>
    <w:multiLevelType w:val="hybridMultilevel"/>
    <w:tmpl w:val="D234C816"/>
    <w:lvl w:ilvl="0" w:tplc="B1AED7F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31B35"/>
    <w:multiLevelType w:val="hybridMultilevel"/>
    <w:tmpl w:val="C9F8BBF0"/>
    <w:lvl w:ilvl="0" w:tplc="D1009D3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BA246E"/>
    <w:multiLevelType w:val="singleLevel"/>
    <w:tmpl w:val="9F76065C"/>
    <w:lvl w:ilvl="0">
      <w:start w:val="1"/>
      <w:numFmt w:val="decimal"/>
      <w:lvlText w:val="6.%1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4">
    <w:nsid w:val="7B7E69CF"/>
    <w:multiLevelType w:val="hybridMultilevel"/>
    <w:tmpl w:val="C0BEAA1E"/>
    <w:lvl w:ilvl="0" w:tplc="D4124FA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5" w:hanging="360"/>
      </w:pPr>
    </w:lvl>
    <w:lvl w:ilvl="2" w:tplc="0419001B" w:tentative="1">
      <w:start w:val="1"/>
      <w:numFmt w:val="lowerRoman"/>
      <w:lvlText w:val="%3."/>
      <w:lvlJc w:val="right"/>
      <w:pPr>
        <w:ind w:left="1685" w:hanging="180"/>
      </w:pPr>
    </w:lvl>
    <w:lvl w:ilvl="3" w:tplc="0419000F" w:tentative="1">
      <w:start w:val="1"/>
      <w:numFmt w:val="decimal"/>
      <w:lvlText w:val="%4."/>
      <w:lvlJc w:val="left"/>
      <w:pPr>
        <w:ind w:left="2405" w:hanging="360"/>
      </w:pPr>
    </w:lvl>
    <w:lvl w:ilvl="4" w:tplc="04190019" w:tentative="1">
      <w:start w:val="1"/>
      <w:numFmt w:val="lowerLetter"/>
      <w:lvlText w:val="%5."/>
      <w:lvlJc w:val="left"/>
      <w:pPr>
        <w:ind w:left="3125" w:hanging="360"/>
      </w:pPr>
    </w:lvl>
    <w:lvl w:ilvl="5" w:tplc="0419001B" w:tentative="1">
      <w:start w:val="1"/>
      <w:numFmt w:val="lowerRoman"/>
      <w:lvlText w:val="%6."/>
      <w:lvlJc w:val="right"/>
      <w:pPr>
        <w:ind w:left="3845" w:hanging="180"/>
      </w:pPr>
    </w:lvl>
    <w:lvl w:ilvl="6" w:tplc="0419000F" w:tentative="1">
      <w:start w:val="1"/>
      <w:numFmt w:val="decimal"/>
      <w:lvlText w:val="%7."/>
      <w:lvlJc w:val="left"/>
      <w:pPr>
        <w:ind w:left="4565" w:hanging="360"/>
      </w:pPr>
    </w:lvl>
    <w:lvl w:ilvl="7" w:tplc="04190019" w:tentative="1">
      <w:start w:val="1"/>
      <w:numFmt w:val="lowerLetter"/>
      <w:lvlText w:val="%8."/>
      <w:lvlJc w:val="left"/>
      <w:pPr>
        <w:ind w:left="5285" w:hanging="360"/>
      </w:pPr>
    </w:lvl>
    <w:lvl w:ilvl="8" w:tplc="041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>
    <w:nsid w:val="7BCD375D"/>
    <w:multiLevelType w:val="hybridMultilevel"/>
    <w:tmpl w:val="6E96CB00"/>
    <w:lvl w:ilvl="0" w:tplc="35F8CC7A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EF0FC9"/>
    <w:multiLevelType w:val="hybridMultilevel"/>
    <w:tmpl w:val="78CEFE74"/>
    <w:lvl w:ilvl="0" w:tplc="D78244F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2.%1.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3"/>
  </w:num>
  <w:num w:numId="6">
    <w:abstractNumId w:val="23"/>
    <w:lvlOverride w:ilvl="0">
      <w:lvl w:ilvl="0">
        <w:start w:val="1"/>
        <w:numFmt w:val="decimal"/>
        <w:lvlText w:val="6.%1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5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10"/>
  </w:num>
  <w:num w:numId="16">
    <w:abstractNumId w:val="9"/>
  </w:num>
  <w:num w:numId="17">
    <w:abstractNumId w:val="5"/>
  </w:num>
  <w:num w:numId="18">
    <w:abstractNumId w:val="13"/>
  </w:num>
  <w:num w:numId="19">
    <w:abstractNumId w:val="26"/>
  </w:num>
  <w:num w:numId="20">
    <w:abstractNumId w:val="22"/>
  </w:num>
  <w:num w:numId="21">
    <w:abstractNumId w:val="11"/>
  </w:num>
  <w:num w:numId="22">
    <w:abstractNumId w:val="0"/>
  </w:num>
  <w:num w:numId="23">
    <w:abstractNumId w:val="8"/>
  </w:num>
  <w:num w:numId="24">
    <w:abstractNumId w:val="20"/>
  </w:num>
  <w:num w:numId="25">
    <w:abstractNumId w:val="4"/>
  </w:num>
  <w:num w:numId="26">
    <w:abstractNumId w:val="24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4"/>
    <w:rsid w:val="00031C7E"/>
    <w:rsid w:val="0018717C"/>
    <w:rsid w:val="001B3303"/>
    <w:rsid w:val="00203D43"/>
    <w:rsid w:val="003A7D94"/>
    <w:rsid w:val="00445030"/>
    <w:rsid w:val="00564B2C"/>
    <w:rsid w:val="00605675"/>
    <w:rsid w:val="00690D23"/>
    <w:rsid w:val="0074548B"/>
    <w:rsid w:val="00763ED5"/>
    <w:rsid w:val="008320C2"/>
    <w:rsid w:val="008E36D8"/>
    <w:rsid w:val="008E65A0"/>
    <w:rsid w:val="00A140DD"/>
    <w:rsid w:val="00BC7949"/>
    <w:rsid w:val="00CC3075"/>
    <w:rsid w:val="00D51705"/>
    <w:rsid w:val="00DC7732"/>
    <w:rsid w:val="00E222D4"/>
    <w:rsid w:val="00E61578"/>
    <w:rsid w:val="00E851DA"/>
    <w:rsid w:val="00F501FB"/>
    <w:rsid w:val="00F7410A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A7D94"/>
    <w:pPr>
      <w:widowControl/>
      <w:autoSpaceDE/>
      <w:autoSpaceDN/>
      <w:adjustRightInd/>
      <w:jc w:val="both"/>
    </w:pPr>
    <w:rPr>
      <w:i/>
      <w:i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3A7D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8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e_gornostaeva</dc:creator>
  <cp:lastModifiedBy>Мацнева Юлия Анатольевна</cp:lastModifiedBy>
  <cp:revision>8</cp:revision>
  <dcterms:created xsi:type="dcterms:W3CDTF">2023-06-01T07:17:00Z</dcterms:created>
  <dcterms:modified xsi:type="dcterms:W3CDTF">2024-07-01T07:37:00Z</dcterms:modified>
</cp:coreProperties>
</file>